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230"/>
        <w:gridCol w:w="850"/>
        <w:gridCol w:w="1246"/>
        <w:gridCol w:w="929"/>
      </w:tblGrid>
      <w:tr w:rsidR="006C3D23" w:rsidRPr="00F53ADB" w14:paraId="5ABC11B8" w14:textId="77777777" w:rsidTr="00F23177">
        <w:trPr>
          <w:trHeight w:val="227"/>
        </w:trPr>
        <w:tc>
          <w:tcPr>
            <w:tcW w:w="7230" w:type="dxa"/>
            <w:tcMar>
              <w:top w:w="28" w:type="dxa"/>
              <w:bottom w:w="28" w:type="dxa"/>
            </w:tcMar>
            <w:vAlign w:val="center"/>
          </w:tcPr>
          <w:p w14:paraId="63515114" w14:textId="77777777" w:rsidR="006C3D23" w:rsidRPr="00F53ADB" w:rsidRDefault="006C3D23" w:rsidP="00F23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ADB">
              <w:rPr>
                <w:rFonts w:ascii="Arial" w:hAnsi="Arial" w:cs="Arial"/>
                <w:b/>
                <w:sz w:val="20"/>
                <w:szCs w:val="20"/>
              </w:rPr>
              <w:t>COMITÉ DE ASIGNACION Y RECONOCIMIENTO DE PUNTAJE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41A045F4" w14:textId="77777777" w:rsidR="006C3D23" w:rsidRPr="00F53ADB" w:rsidRDefault="006C3D23" w:rsidP="00F23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AD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88BBD" w14:textId="77777777" w:rsidR="006C3D23" w:rsidRPr="00F53ADB" w:rsidRDefault="006C3D23" w:rsidP="00F2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2905B34B" w14:textId="77777777" w:rsidR="006C3D23" w:rsidRPr="00F53ADB" w:rsidRDefault="006C3D23" w:rsidP="00F231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3AD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F53AD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F53ADB">
              <w:rPr>
                <w:rFonts w:ascii="Arial" w:hAnsi="Arial" w:cs="Arial"/>
                <w:b/>
                <w:bCs/>
                <w:sz w:val="20"/>
                <w:szCs w:val="20"/>
              </w:rPr>
              <w:t>RP.</w:t>
            </w:r>
          </w:p>
        </w:tc>
      </w:tr>
    </w:tbl>
    <w:p w14:paraId="7BC3F781" w14:textId="474D5093" w:rsidR="006C3D23" w:rsidRPr="00F53ADB" w:rsidRDefault="006C3D23" w:rsidP="006C3D2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5"/>
      </w:tblGrid>
      <w:tr w:rsidR="006C3D23" w:rsidRPr="00F53ADB" w14:paraId="3125F243" w14:textId="77777777" w:rsidTr="006C3D23">
        <w:trPr>
          <w:trHeight w:val="170"/>
        </w:trPr>
        <w:tc>
          <w:tcPr>
            <w:tcW w:w="10255" w:type="dxa"/>
            <w:tcMar>
              <w:top w:w="28" w:type="dxa"/>
              <w:bottom w:w="28" w:type="dxa"/>
            </w:tcMar>
            <w:vAlign w:val="center"/>
          </w:tcPr>
          <w:p w14:paraId="753C9B7D" w14:textId="37C4D0EE" w:rsidR="006C3D23" w:rsidRPr="00F53ADB" w:rsidRDefault="006C3D23" w:rsidP="00F53ADB">
            <w:pPr>
              <w:pStyle w:val="Prrafodelista"/>
              <w:numPr>
                <w:ilvl w:val="0"/>
                <w:numId w:val="3"/>
              </w:numPr>
              <w:adjustRightInd w:val="0"/>
              <w:spacing w:before="37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AD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F53A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53A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b/>
                <w:sz w:val="20"/>
                <w:szCs w:val="20"/>
              </w:rPr>
              <w:t>PUBLICACION</w:t>
            </w:r>
            <w:r w:rsidRPr="00F53A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sz w:val="20"/>
                <w:szCs w:val="20"/>
              </w:rPr>
              <w:t>(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Por</w:t>
            </w:r>
            <w:r w:rsidRPr="00F53ADB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favor</w:t>
            </w:r>
            <w:r w:rsidRPr="00F53AD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marque</w:t>
            </w:r>
            <w:r w:rsidRPr="00F53ADB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con</w:t>
            </w:r>
            <w:r w:rsidRPr="00F53AD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una</w:t>
            </w:r>
            <w:r w:rsidRPr="00F53ADB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  <w:r w:rsidRPr="00F53ADB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el</w:t>
            </w:r>
            <w:r w:rsidRPr="00F53A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tipo</w:t>
            </w:r>
            <w:r w:rsidRPr="00F53ADB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Pr="00F53ADB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publicación</w:t>
            </w:r>
            <w:r w:rsidRPr="00F53A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según</w:t>
            </w:r>
            <w:r w:rsidRPr="00F53A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z w:val="20"/>
                <w:szCs w:val="20"/>
              </w:rPr>
              <w:t>su</w:t>
            </w:r>
            <w:r w:rsidRPr="00F53ADB">
              <w:rPr>
                <w:rFonts w:ascii="Arial" w:hAnsi="Arial" w:cs="Arial"/>
                <w:i/>
                <w:spacing w:val="-26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i/>
                <w:spacing w:val="-2"/>
                <w:sz w:val="20"/>
                <w:szCs w:val="20"/>
              </w:rPr>
              <w:t>modalidad</w:t>
            </w:r>
            <w:r w:rsidRPr="00F53ADB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Pr="00F53ADB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</w:tc>
      </w:tr>
    </w:tbl>
    <w:p w14:paraId="30347C49" w14:textId="77777777" w:rsidR="006C3D23" w:rsidRPr="00F53ADB" w:rsidRDefault="006C3D23" w:rsidP="006C3D23">
      <w:pPr>
        <w:spacing w:line="60" w:lineRule="exact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08"/>
        <w:gridCol w:w="709"/>
        <w:gridCol w:w="2550"/>
        <w:gridCol w:w="709"/>
        <w:gridCol w:w="3258"/>
        <w:gridCol w:w="616"/>
      </w:tblGrid>
      <w:tr w:rsidR="006C3D23" w:rsidRPr="00F53ADB" w14:paraId="52515E15" w14:textId="77777777" w:rsidTr="006C3D23">
        <w:trPr>
          <w:trHeight w:val="283"/>
        </w:trPr>
        <w:tc>
          <w:tcPr>
            <w:tcW w:w="241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BC4E4" w14:textId="720CA590" w:rsidR="006C3D23" w:rsidRPr="00F53ADB" w:rsidRDefault="006C3D23" w:rsidP="00F231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3ADB">
              <w:rPr>
                <w:rFonts w:ascii="Arial" w:hAnsi="Arial" w:cs="Arial"/>
                <w:sz w:val="16"/>
                <w:szCs w:val="16"/>
              </w:rPr>
              <w:t>DOCUMENTO DE TRABAJO: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D1C6A" w14:textId="77777777" w:rsidR="006C3D23" w:rsidRPr="00F53ADB" w:rsidRDefault="006C3D23" w:rsidP="00954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481A8C" w14:textId="0EB90354" w:rsidR="006C3D23" w:rsidRPr="00F53ADB" w:rsidRDefault="006C3D23" w:rsidP="00F231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3ADB">
              <w:rPr>
                <w:rFonts w:ascii="Arial" w:hAnsi="Arial" w:cs="Arial"/>
                <w:sz w:val="16"/>
                <w:szCs w:val="16"/>
              </w:rPr>
              <w:t>SOPORTE A LA DOCENCIA: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96F" w14:textId="77777777" w:rsidR="006C3D23" w:rsidRPr="00F53ADB" w:rsidRDefault="006C3D23" w:rsidP="00954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6B25F" w14:textId="58E957E6" w:rsidR="006C3D23" w:rsidRPr="00F53ADB" w:rsidRDefault="006C3D23" w:rsidP="00F231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3ADB">
              <w:rPr>
                <w:rFonts w:ascii="Arial" w:hAnsi="Arial" w:cs="Arial"/>
                <w:sz w:val="16"/>
                <w:szCs w:val="16"/>
              </w:rPr>
              <w:t>SOPORTE</w:t>
            </w:r>
            <w:r w:rsidRPr="00F53AD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F53ADB">
              <w:rPr>
                <w:rFonts w:ascii="Arial" w:hAnsi="Arial" w:cs="Arial"/>
                <w:sz w:val="16"/>
                <w:szCs w:val="16"/>
              </w:rPr>
              <w:t>A</w:t>
            </w:r>
            <w:r w:rsidRPr="00F53AD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F53ADB">
              <w:rPr>
                <w:rFonts w:ascii="Arial" w:hAnsi="Arial" w:cs="Arial"/>
                <w:sz w:val="16"/>
                <w:szCs w:val="16"/>
              </w:rPr>
              <w:t>LA</w:t>
            </w:r>
            <w:r w:rsidRPr="00F53AD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F53ADB">
              <w:rPr>
                <w:rFonts w:ascii="Arial" w:hAnsi="Arial" w:cs="Arial"/>
                <w:sz w:val="16"/>
                <w:szCs w:val="16"/>
              </w:rPr>
              <w:t>PROYECCIÓN</w:t>
            </w:r>
            <w:r w:rsidRPr="00F53AD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F53ADB">
              <w:rPr>
                <w:rFonts w:ascii="Arial" w:hAnsi="Arial" w:cs="Arial"/>
                <w:sz w:val="16"/>
                <w:szCs w:val="16"/>
              </w:rPr>
              <w:t>SOCIAL: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7CA" w14:textId="77777777" w:rsidR="006C3D23" w:rsidRPr="00F53ADB" w:rsidRDefault="006C3D23" w:rsidP="00954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7D642A7" w14:textId="77777777" w:rsidR="006C3D23" w:rsidRPr="00F53ADB" w:rsidRDefault="006C3D23" w:rsidP="006C3D23">
      <w:pPr>
        <w:spacing w:line="60" w:lineRule="exact"/>
        <w:rPr>
          <w:rFonts w:ascii="Arial" w:hAnsi="Arial" w:cs="Arial"/>
        </w:rPr>
      </w:pPr>
    </w:p>
    <w:tbl>
      <w:tblPr>
        <w:tblW w:w="4702" w:type="pct"/>
        <w:tblLook w:val="04A0" w:firstRow="1" w:lastRow="0" w:firstColumn="1" w:lastColumn="0" w:noHBand="0" w:noVBand="1"/>
      </w:tblPr>
      <w:tblGrid>
        <w:gridCol w:w="3117"/>
        <w:gridCol w:w="709"/>
        <w:gridCol w:w="5105"/>
        <w:gridCol w:w="708"/>
      </w:tblGrid>
      <w:tr w:rsidR="006C3D23" w:rsidRPr="00F53ADB" w14:paraId="1CEC1A33" w14:textId="77777777" w:rsidTr="006C3D23">
        <w:trPr>
          <w:trHeight w:val="283"/>
        </w:trPr>
        <w:tc>
          <w:tcPr>
            <w:tcW w:w="1617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63202" w14:textId="127D82E9" w:rsidR="006C3D23" w:rsidRPr="00F53ADB" w:rsidRDefault="006C3D23" w:rsidP="00F23177">
            <w:pPr>
              <w:rPr>
                <w:rFonts w:ascii="Arial" w:hAnsi="Arial" w:cs="Arial"/>
                <w:sz w:val="16"/>
                <w:szCs w:val="16"/>
              </w:rPr>
            </w:pPr>
            <w:r w:rsidRPr="00F53ADB">
              <w:rPr>
                <w:rFonts w:ascii="Arial" w:hAnsi="Arial" w:cs="Arial"/>
                <w:sz w:val="16"/>
                <w:szCs w:val="16"/>
              </w:rPr>
              <w:t>MANUAL O GUIA DE LABORATORIO: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92628" w14:textId="77777777" w:rsidR="006C3D23" w:rsidRPr="00F53ADB" w:rsidRDefault="006C3D23" w:rsidP="00954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9A58C" w14:textId="615BE9EC" w:rsidR="006C3D23" w:rsidRPr="00F53ADB" w:rsidRDefault="006C3D23" w:rsidP="00F23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ADB">
              <w:rPr>
                <w:rFonts w:ascii="Arial" w:hAnsi="Arial" w:cs="Arial"/>
                <w:sz w:val="16"/>
                <w:szCs w:val="16"/>
              </w:rPr>
              <w:t>MATERIAL PARA EDUCACION VIRTUAL O A</w:t>
            </w:r>
            <w:r w:rsidRPr="00F53A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F53ADB">
              <w:rPr>
                <w:rFonts w:ascii="Arial" w:hAnsi="Arial" w:cs="Arial"/>
                <w:sz w:val="16"/>
                <w:szCs w:val="16"/>
              </w:rPr>
              <w:t>DISTANCIA: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D9C" w14:textId="77777777" w:rsidR="006C3D23" w:rsidRPr="00F53ADB" w:rsidRDefault="006C3D23" w:rsidP="00954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678E45A" w14:textId="77777777" w:rsidR="006C3D23" w:rsidRPr="00F53ADB" w:rsidRDefault="006C3D23" w:rsidP="006C3D2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573"/>
        <w:gridCol w:w="2120"/>
        <w:gridCol w:w="1134"/>
        <w:gridCol w:w="1520"/>
        <w:gridCol w:w="2923"/>
      </w:tblGrid>
      <w:tr w:rsidR="006C3D23" w:rsidRPr="00F53ADB" w14:paraId="1185C5BB" w14:textId="77777777" w:rsidTr="00F23177">
        <w:trPr>
          <w:trHeight w:val="227"/>
        </w:trPr>
        <w:tc>
          <w:tcPr>
            <w:tcW w:w="10255" w:type="dxa"/>
            <w:gridSpan w:val="6"/>
            <w:tcMar>
              <w:top w:w="28" w:type="dxa"/>
              <w:bottom w:w="28" w:type="dxa"/>
            </w:tcMar>
            <w:vAlign w:val="center"/>
          </w:tcPr>
          <w:p w14:paraId="2DCC4BD4" w14:textId="77777777" w:rsidR="006C3D23" w:rsidRPr="00F53ADB" w:rsidRDefault="006C3D23" w:rsidP="00F53ADB">
            <w:pPr>
              <w:pStyle w:val="Prrafodelista"/>
              <w:numPr>
                <w:ilvl w:val="0"/>
                <w:numId w:val="3"/>
              </w:numPr>
              <w:adjustRightInd w:val="0"/>
              <w:spacing w:before="37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ADB">
              <w:rPr>
                <w:rFonts w:ascii="Arial" w:hAnsi="Arial" w:cs="Arial"/>
                <w:b/>
                <w:sz w:val="20"/>
                <w:szCs w:val="20"/>
              </w:rPr>
              <w:t>INF</w:t>
            </w:r>
            <w:r w:rsidRPr="00F53ADB">
              <w:rPr>
                <w:rFonts w:ascii="Arial" w:hAnsi="Arial" w:cs="Arial"/>
                <w:b/>
                <w:spacing w:val="-1"/>
                <w:sz w:val="20"/>
                <w:szCs w:val="20"/>
              </w:rPr>
              <w:t>O</w:t>
            </w:r>
            <w:r w:rsidRPr="00F53AD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F53ADB">
              <w:rPr>
                <w:rFonts w:ascii="Arial" w:hAnsi="Arial" w:cs="Arial"/>
                <w:b/>
                <w:spacing w:val="6"/>
                <w:sz w:val="20"/>
                <w:szCs w:val="20"/>
              </w:rPr>
              <w:t>M</w:t>
            </w:r>
            <w:r w:rsidRPr="00F53ADB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  <w:r w:rsidRPr="00F53AD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53ADB">
              <w:rPr>
                <w:rFonts w:ascii="Arial" w:hAnsi="Arial" w:cs="Arial"/>
                <w:b/>
                <w:spacing w:val="3"/>
                <w:sz w:val="20"/>
                <w:szCs w:val="20"/>
              </w:rPr>
              <w:t>I</w:t>
            </w:r>
            <w:r w:rsidRPr="00F53ADB">
              <w:rPr>
                <w:rFonts w:ascii="Arial" w:hAnsi="Arial" w:cs="Arial"/>
                <w:b/>
                <w:spacing w:val="-1"/>
                <w:sz w:val="20"/>
                <w:szCs w:val="20"/>
              </w:rPr>
              <w:t>Ó</w:t>
            </w:r>
            <w:r w:rsidRPr="00F53AD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53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</w:t>
            </w:r>
            <w:r w:rsidRPr="00F53ADB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53ADB">
              <w:rPr>
                <w:rFonts w:ascii="Arial" w:hAnsi="Arial" w:cs="Arial"/>
                <w:b/>
                <w:bCs/>
                <w:sz w:val="20"/>
                <w:szCs w:val="20"/>
              </w:rPr>
              <w:t>AUTOR o COAUTOR:</w:t>
            </w:r>
          </w:p>
        </w:tc>
      </w:tr>
      <w:tr w:rsidR="006C3D23" w:rsidRPr="00F53ADB" w14:paraId="3CA1C796" w14:textId="77777777" w:rsidTr="00F23177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53FF55DF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o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mb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s</w:t>
            </w:r>
            <w:r w:rsidRPr="00F53ADB">
              <w:rPr>
                <w:rFonts w:ascii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y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p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lli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os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E3C09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D23" w:rsidRPr="00F53ADB" w14:paraId="67B60840" w14:textId="77777777" w:rsidTr="00F23177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2572A6AD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ú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me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ro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du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l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104E1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4F0E6" w14:textId="77777777" w:rsidR="006C3D23" w:rsidRPr="00F53ADB" w:rsidRDefault="006C3D2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E-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il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  <w:vAlign w:val="center"/>
          </w:tcPr>
          <w:p w14:paraId="302A7422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D23" w:rsidRPr="00F53ADB" w14:paraId="4F02ACD8" w14:textId="77777777" w:rsidTr="00F23177">
        <w:trPr>
          <w:trHeight w:val="283"/>
        </w:trPr>
        <w:tc>
          <w:tcPr>
            <w:tcW w:w="4678" w:type="dxa"/>
            <w:gridSpan w:val="3"/>
            <w:tcMar>
              <w:top w:w="28" w:type="dxa"/>
              <w:bottom w:w="28" w:type="dxa"/>
            </w:tcMar>
            <w:vAlign w:val="center"/>
          </w:tcPr>
          <w:p w14:paraId="4D677F87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Unidad Académica a la cu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s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n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c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u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en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tra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it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(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):</w:t>
            </w:r>
          </w:p>
        </w:tc>
        <w:tc>
          <w:tcPr>
            <w:tcW w:w="5577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436B0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D23" w:rsidRPr="00F53ADB" w14:paraId="3CD21AD8" w14:textId="77777777" w:rsidTr="00F23177">
        <w:trPr>
          <w:trHeight w:val="283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34ADA912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t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go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í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E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ón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BDFC6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504664D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T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el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on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o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mó</w:t>
            </w:r>
            <w:r w:rsidRPr="00F53AD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v</w:t>
            </w:r>
            <w:r w:rsidRPr="00F53AD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</w:t>
            </w:r>
            <w:r w:rsidRPr="00F53AD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F53AD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4D57ABA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8D579E" w14:textId="77777777" w:rsidR="006C3D23" w:rsidRPr="00F53ADB" w:rsidRDefault="006C3D23" w:rsidP="006C3D23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5"/>
      </w:tblGrid>
      <w:tr w:rsidR="006C3D23" w:rsidRPr="00F53ADB" w14:paraId="09C368D6" w14:textId="77777777" w:rsidTr="00F23177">
        <w:trPr>
          <w:trHeight w:val="227"/>
        </w:trPr>
        <w:tc>
          <w:tcPr>
            <w:tcW w:w="10255" w:type="dxa"/>
            <w:tcMar>
              <w:top w:w="28" w:type="dxa"/>
              <w:bottom w:w="28" w:type="dxa"/>
            </w:tcMar>
            <w:vAlign w:val="center"/>
          </w:tcPr>
          <w:p w14:paraId="04674B61" w14:textId="4EC73351" w:rsidR="006C3D23" w:rsidRPr="00F53ADB" w:rsidRDefault="003F0DF6" w:rsidP="00F53ADB">
            <w:pPr>
              <w:pStyle w:val="Prrafodelista"/>
              <w:numPr>
                <w:ilvl w:val="0"/>
                <w:numId w:val="3"/>
              </w:numPr>
              <w:adjustRightInd w:val="0"/>
              <w:spacing w:before="37"/>
              <w:ind w:left="318" w:hanging="3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DF6">
              <w:rPr>
                <w:rFonts w:ascii="Arial" w:hAnsi="Arial" w:cs="Arial"/>
                <w:b/>
                <w:sz w:val="20"/>
                <w:szCs w:val="20"/>
              </w:rPr>
              <w:t>DESCRIPCIÓN DE LA PUBLICACIÓN</w:t>
            </w:r>
            <w:r w:rsidR="006C3D23" w:rsidRPr="00F53AD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8998DBF" w14:textId="77777777" w:rsidR="006C3D23" w:rsidRPr="00F53ADB" w:rsidRDefault="006C3D23" w:rsidP="006C3D23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4678"/>
        <w:gridCol w:w="1559"/>
        <w:gridCol w:w="2884"/>
      </w:tblGrid>
      <w:tr w:rsidR="006C3D23" w:rsidRPr="00F53ADB" w14:paraId="6614A631" w14:textId="77777777" w:rsidTr="006C3D23">
        <w:trPr>
          <w:trHeight w:val="227"/>
        </w:trPr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DF8E1D" w14:textId="7402C3A2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sz w:val="18"/>
                <w:szCs w:val="18"/>
              </w:rPr>
              <w:t>Título: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BAB15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BEEF1D" w14:textId="7C4DB427" w:rsidR="006C3D23" w:rsidRPr="00F53ADB" w:rsidRDefault="006C3D2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spacing w:val="-2"/>
                <w:sz w:val="18"/>
                <w:szCs w:val="18"/>
              </w:rPr>
              <w:t>ISSN/ISBN: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3EE80500" w14:textId="77777777" w:rsidR="006C3D23" w:rsidRPr="00F53ADB" w:rsidRDefault="006C3D2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3893CC" w14:textId="6C55A24D" w:rsidR="006C3D23" w:rsidRDefault="006C3D23" w:rsidP="006C3D23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6711"/>
      </w:tblGrid>
      <w:tr w:rsidR="003F0DF6" w:rsidRPr="00F53ADB" w14:paraId="173ED21A" w14:textId="77777777" w:rsidTr="003F0DF6">
        <w:trPr>
          <w:trHeight w:val="227"/>
        </w:trPr>
        <w:tc>
          <w:tcPr>
            <w:tcW w:w="1728" w:type="pct"/>
            <w:tcMar>
              <w:top w:w="28" w:type="dxa"/>
              <w:bottom w:w="28" w:type="dxa"/>
            </w:tcMar>
            <w:vAlign w:val="center"/>
          </w:tcPr>
          <w:p w14:paraId="4DE83D81" w14:textId="46497AE1" w:rsidR="003F0DF6" w:rsidRPr="008D6F4E" w:rsidRDefault="003F0DF6" w:rsidP="003F0DF6">
            <w:pPr>
              <w:pStyle w:val="Prrafodelista"/>
              <w:numPr>
                <w:ilvl w:val="1"/>
                <w:numId w:val="3"/>
              </w:numPr>
              <w:adjustRightInd w:val="0"/>
              <w:spacing w:before="7" w:line="200" w:lineRule="exact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Medio</w:t>
            </w:r>
            <w:r w:rsidRPr="008D6F4E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8"/>
                <w:szCs w:val="18"/>
              </w:rPr>
              <w:t>de</w:t>
            </w:r>
            <w:r w:rsidRPr="008D6F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8"/>
                <w:szCs w:val="18"/>
              </w:rPr>
              <w:t>publicación</w:t>
            </w:r>
            <w:r w:rsidRPr="008D6F4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8"/>
                <w:szCs w:val="18"/>
              </w:rPr>
              <w:t>virtual</w:t>
            </w:r>
            <w:r w:rsidRPr="008D6F4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6"/>
                <w:szCs w:val="16"/>
              </w:rPr>
              <w:t>(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mencione</w:t>
            </w:r>
            <w:r w:rsidRPr="008D6F4E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8D6F4E">
              <w:rPr>
                <w:rFonts w:ascii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página</w:t>
            </w:r>
            <w:r w:rsidRPr="008D6F4E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Pr="008D6F4E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revista</w:t>
            </w:r>
            <w:r w:rsidRPr="008D6F4E">
              <w:rPr>
                <w:rFonts w:ascii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z w:val="16"/>
                <w:szCs w:val="16"/>
              </w:rPr>
              <w:t>virtual</w:t>
            </w:r>
            <w:r w:rsidRPr="008D6F4E">
              <w:rPr>
                <w:rFonts w:ascii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 w:rsidRPr="008D6F4E">
              <w:rPr>
                <w:rFonts w:ascii="Arial" w:hAnsi="Arial" w:cs="Arial"/>
                <w:i/>
                <w:spacing w:val="-2"/>
                <w:sz w:val="16"/>
                <w:szCs w:val="16"/>
              </w:rPr>
              <w:t>correspondiente</w:t>
            </w:r>
            <w:r w:rsidRPr="008D6F4E">
              <w:rPr>
                <w:rFonts w:ascii="Arial" w:hAnsi="Arial" w:cs="Arial"/>
                <w:spacing w:val="-2"/>
                <w:sz w:val="16"/>
                <w:szCs w:val="16"/>
              </w:rPr>
              <w:t>):</w:t>
            </w:r>
          </w:p>
        </w:tc>
        <w:tc>
          <w:tcPr>
            <w:tcW w:w="327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C51C8" w14:textId="77777777" w:rsidR="003F0DF6" w:rsidRPr="00F53ADB" w:rsidRDefault="003F0DF6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545FB3" w14:textId="00200E05" w:rsidR="003F0DF6" w:rsidRDefault="003F0DF6" w:rsidP="006C3D23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1728" w:type="pct"/>
        <w:tblLook w:val="04A0" w:firstRow="1" w:lastRow="0" w:firstColumn="1" w:lastColumn="0" w:noHBand="0" w:noVBand="1"/>
      </w:tblPr>
      <w:tblGrid>
        <w:gridCol w:w="3544"/>
      </w:tblGrid>
      <w:tr w:rsidR="003F0DF6" w:rsidRPr="008D6F4E" w14:paraId="76E2366E" w14:textId="77777777" w:rsidTr="003F0DF6">
        <w:trPr>
          <w:trHeight w:val="227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194AF897" w14:textId="7A25B915" w:rsidR="003F0DF6" w:rsidRPr="008D6F4E" w:rsidRDefault="003F0DF6" w:rsidP="00F23177">
            <w:pPr>
              <w:pStyle w:val="Prrafodelista"/>
              <w:numPr>
                <w:ilvl w:val="1"/>
                <w:numId w:val="3"/>
              </w:numPr>
              <w:adjustRightInd w:val="0"/>
              <w:spacing w:before="7" w:line="200" w:lineRule="exact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Medio</w:t>
            </w:r>
            <w:r w:rsidRPr="008D6F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8"/>
                <w:szCs w:val="18"/>
              </w:rPr>
              <w:t>de</w:t>
            </w:r>
            <w:r w:rsidRPr="008D6F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z w:val="18"/>
                <w:szCs w:val="18"/>
              </w:rPr>
              <w:t>publicación</w:t>
            </w:r>
            <w:r w:rsidRPr="008D6F4E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D6F4E">
              <w:rPr>
                <w:rFonts w:ascii="Arial" w:hAnsi="Arial" w:cs="Arial"/>
                <w:spacing w:val="-2"/>
                <w:sz w:val="18"/>
                <w:szCs w:val="18"/>
              </w:rPr>
              <w:t>físico:</w:t>
            </w:r>
          </w:p>
        </w:tc>
      </w:tr>
    </w:tbl>
    <w:p w14:paraId="38BF2DC0" w14:textId="77777777" w:rsidR="003F0DF6" w:rsidRPr="00F53ADB" w:rsidRDefault="003F0DF6" w:rsidP="006C3D23">
      <w:pPr>
        <w:spacing w:line="80" w:lineRule="exact"/>
        <w:rPr>
          <w:rFonts w:ascii="Arial" w:hAnsi="Arial" w:cs="Arial"/>
          <w:sz w:val="18"/>
          <w:szCs w:val="18"/>
        </w:rPr>
      </w:pPr>
    </w:p>
    <w:p w14:paraId="73E6E22E" w14:textId="77777777" w:rsidR="006C3D23" w:rsidRPr="00F53ADB" w:rsidRDefault="006C3D23" w:rsidP="006C3D23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992"/>
        <w:gridCol w:w="1985"/>
        <w:gridCol w:w="567"/>
        <w:gridCol w:w="708"/>
        <w:gridCol w:w="709"/>
        <w:gridCol w:w="1559"/>
        <w:gridCol w:w="709"/>
        <w:gridCol w:w="1041"/>
      </w:tblGrid>
      <w:tr w:rsidR="008D6F4E" w:rsidRPr="008D6F4E" w14:paraId="3A86F163" w14:textId="77777777" w:rsidTr="00652DD0">
        <w:trPr>
          <w:trHeight w:val="227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51D79991" w14:textId="786E4C71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Número de ediciones: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E05B99" w14:textId="77777777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26E076" w14:textId="1629091F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Fecha última edición:</w:t>
            </w:r>
          </w:p>
        </w:tc>
        <w:tc>
          <w:tcPr>
            <w:tcW w:w="567" w:type="dxa"/>
            <w:vAlign w:val="center"/>
          </w:tcPr>
          <w:p w14:paraId="4F7DED93" w14:textId="0A7E946D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Día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D423F03" w14:textId="7C976A92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7FE3A3" w14:textId="417809A4" w:rsidR="008D6F4E" w:rsidRPr="008D6F4E" w:rsidRDefault="008D6F4E" w:rsidP="00652DD0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4CD7D4" w14:textId="77777777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00C458" w14:textId="77777777" w:rsidR="008D6F4E" w:rsidRPr="008D6F4E" w:rsidRDefault="008D6F4E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F4E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0F794634" w14:textId="77777777" w:rsidR="008D6F4E" w:rsidRPr="008D6F4E" w:rsidRDefault="008D6F4E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E73B27" w14:textId="77777777" w:rsidR="006C3D23" w:rsidRPr="00F53ADB" w:rsidRDefault="006C3D23" w:rsidP="006C3D23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5"/>
        <w:gridCol w:w="3852"/>
        <w:gridCol w:w="1395"/>
        <w:gridCol w:w="3733"/>
      </w:tblGrid>
      <w:tr w:rsidR="003D17BC" w:rsidRPr="00F53ADB" w14:paraId="7B867175" w14:textId="77777777" w:rsidTr="003D17BC">
        <w:trPr>
          <w:trHeight w:val="227"/>
        </w:trPr>
        <w:tc>
          <w:tcPr>
            <w:tcW w:w="622" w:type="pct"/>
            <w:tcMar>
              <w:top w:w="28" w:type="dxa"/>
              <w:bottom w:w="28" w:type="dxa"/>
            </w:tcMar>
            <w:vAlign w:val="center"/>
          </w:tcPr>
          <w:p w14:paraId="72D53F5A" w14:textId="77777777" w:rsidR="003D17BC" w:rsidRPr="00F53ADB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vAlign w:val="center"/>
          </w:tcPr>
          <w:p w14:paraId="79EC4705" w14:textId="77777777" w:rsidR="003D17BC" w:rsidRPr="00F53ADB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14:paraId="786D773C" w14:textId="77777777" w:rsidR="003D17BC" w:rsidRPr="00F53ADB" w:rsidRDefault="003D17BC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ADB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821" w:type="pct"/>
            <w:tcBorders>
              <w:bottom w:val="single" w:sz="4" w:space="0" w:color="auto"/>
            </w:tcBorders>
            <w:vAlign w:val="center"/>
          </w:tcPr>
          <w:p w14:paraId="1A8432B5" w14:textId="77777777" w:rsidR="003D17BC" w:rsidRPr="00F53ADB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D1B2A" w14:textId="6E4DD125" w:rsidR="006C3D23" w:rsidRPr="003D17BC" w:rsidRDefault="006C3D23" w:rsidP="003D17BC">
      <w:pPr>
        <w:spacing w:line="80" w:lineRule="exact"/>
        <w:rPr>
          <w:rFonts w:ascii="Arial" w:hAnsi="Arial" w:cs="Arial"/>
          <w:sz w:val="18"/>
          <w:szCs w:val="18"/>
        </w:rPr>
      </w:pPr>
    </w:p>
    <w:p w14:paraId="3A5D7D4A" w14:textId="7F08DD53" w:rsidR="003D17BC" w:rsidRPr="003D17BC" w:rsidRDefault="003D17BC" w:rsidP="006C3D23">
      <w:pPr>
        <w:adjustRightInd w:val="0"/>
        <w:spacing w:before="7" w:line="200" w:lineRule="exact"/>
        <w:rPr>
          <w:rFonts w:ascii="Arial" w:hAnsi="Arial" w:cs="Arial"/>
          <w:sz w:val="18"/>
          <w:szCs w:val="18"/>
        </w:rPr>
      </w:pPr>
      <w:r w:rsidRPr="003D17BC">
        <w:rPr>
          <w:rFonts w:ascii="Arial" w:hAnsi="Arial" w:cs="Arial"/>
          <w:sz w:val="18"/>
          <w:szCs w:val="18"/>
        </w:rPr>
        <w:t>Distribución</w:t>
      </w:r>
      <w:r w:rsidRPr="003D17BC">
        <w:rPr>
          <w:rFonts w:ascii="Arial" w:hAnsi="Arial" w:cs="Arial"/>
          <w:spacing w:val="-5"/>
          <w:sz w:val="18"/>
          <w:szCs w:val="18"/>
        </w:rPr>
        <w:t xml:space="preserve"> </w:t>
      </w:r>
      <w:r w:rsidRPr="003D17BC">
        <w:rPr>
          <w:rFonts w:ascii="Arial" w:hAnsi="Arial" w:cs="Arial"/>
          <w:sz w:val="18"/>
          <w:szCs w:val="18"/>
        </w:rPr>
        <w:t>y</w:t>
      </w:r>
      <w:r w:rsidRPr="003D17BC">
        <w:rPr>
          <w:rFonts w:ascii="Arial" w:hAnsi="Arial" w:cs="Arial"/>
          <w:spacing w:val="-4"/>
          <w:sz w:val="18"/>
          <w:szCs w:val="18"/>
        </w:rPr>
        <w:t xml:space="preserve"> </w:t>
      </w:r>
      <w:r w:rsidRPr="003D17BC">
        <w:rPr>
          <w:rFonts w:ascii="Arial" w:hAnsi="Arial" w:cs="Arial"/>
          <w:sz w:val="18"/>
          <w:szCs w:val="18"/>
        </w:rPr>
        <w:t>número</w:t>
      </w:r>
      <w:r w:rsidRPr="003D17BC">
        <w:rPr>
          <w:rFonts w:ascii="Arial" w:hAnsi="Arial" w:cs="Arial"/>
          <w:spacing w:val="-4"/>
          <w:sz w:val="18"/>
          <w:szCs w:val="18"/>
        </w:rPr>
        <w:t xml:space="preserve"> </w:t>
      </w:r>
      <w:r w:rsidRPr="003D17BC">
        <w:rPr>
          <w:rFonts w:ascii="Arial" w:hAnsi="Arial" w:cs="Arial"/>
          <w:sz w:val="18"/>
          <w:szCs w:val="18"/>
        </w:rPr>
        <w:t>de</w:t>
      </w:r>
      <w:r w:rsidRPr="003D17BC">
        <w:rPr>
          <w:rFonts w:ascii="Arial" w:hAnsi="Arial" w:cs="Arial"/>
          <w:spacing w:val="-5"/>
          <w:sz w:val="18"/>
          <w:szCs w:val="18"/>
        </w:rPr>
        <w:t xml:space="preserve"> </w:t>
      </w:r>
      <w:r w:rsidRPr="003D17BC">
        <w:rPr>
          <w:rFonts w:ascii="Arial" w:hAnsi="Arial" w:cs="Arial"/>
          <w:sz w:val="18"/>
          <w:szCs w:val="18"/>
        </w:rPr>
        <w:t>ejemplares:</w:t>
      </w:r>
    </w:p>
    <w:p w14:paraId="121FACD8" w14:textId="77777777" w:rsidR="003D17BC" w:rsidRPr="003D17BC" w:rsidRDefault="003D17BC" w:rsidP="003D17BC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8128"/>
      </w:tblGrid>
      <w:tr w:rsidR="003D17BC" w:rsidRPr="003D17BC" w14:paraId="2F518E22" w14:textId="77777777" w:rsidTr="003D17BC">
        <w:trPr>
          <w:trHeight w:val="227"/>
        </w:trPr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14:paraId="21ABAE3C" w14:textId="67025548" w:rsidR="003D17BC" w:rsidRPr="003D17BC" w:rsidRDefault="003D17BC" w:rsidP="003D17BC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3D17BC">
              <w:rPr>
                <w:rFonts w:ascii="Arial" w:hAnsi="Arial" w:cs="Arial"/>
                <w:sz w:val="18"/>
                <w:szCs w:val="18"/>
              </w:rPr>
              <w:t>A</w:t>
            </w:r>
            <w:r w:rsidRPr="003D17B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17BC">
              <w:rPr>
                <w:rFonts w:ascii="Arial" w:hAnsi="Arial" w:cs="Arial"/>
                <w:sz w:val="18"/>
                <w:szCs w:val="18"/>
              </w:rPr>
              <w:t>nivel</w:t>
            </w:r>
            <w:r w:rsidRPr="003D17B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17BC">
              <w:rPr>
                <w:rFonts w:ascii="Arial" w:hAnsi="Arial" w:cs="Arial"/>
                <w:sz w:val="18"/>
                <w:szCs w:val="18"/>
              </w:rPr>
              <w:t>Nacional: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800BF" w14:textId="77777777" w:rsidR="003D17BC" w:rsidRPr="003D17BC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FA2AFC" w14:textId="72D03F58" w:rsidR="006C3D23" w:rsidRPr="003D17BC" w:rsidRDefault="006C3D23" w:rsidP="003D17BC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9"/>
        <w:gridCol w:w="4108"/>
        <w:gridCol w:w="993"/>
        <w:gridCol w:w="3025"/>
      </w:tblGrid>
      <w:tr w:rsidR="003D17BC" w:rsidRPr="003D17BC" w14:paraId="7DC2D6BF" w14:textId="77777777" w:rsidTr="007F030E">
        <w:trPr>
          <w:trHeight w:val="227"/>
        </w:trPr>
        <w:tc>
          <w:tcPr>
            <w:tcW w:w="1038" w:type="pct"/>
            <w:tcMar>
              <w:top w:w="28" w:type="dxa"/>
              <w:bottom w:w="28" w:type="dxa"/>
            </w:tcMar>
            <w:vAlign w:val="center"/>
          </w:tcPr>
          <w:p w14:paraId="3AEC5A0B" w14:textId="79BF71B4" w:rsidR="003D17BC" w:rsidRPr="003D17BC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3D17BC">
              <w:rPr>
                <w:rFonts w:ascii="Arial" w:hAnsi="Arial" w:cs="Arial"/>
                <w:sz w:val="18"/>
                <w:szCs w:val="18"/>
              </w:rPr>
              <w:t>A nivel</w:t>
            </w:r>
            <w:r w:rsidRPr="003D17BC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3D17BC">
              <w:rPr>
                <w:rFonts w:ascii="Arial" w:hAnsi="Arial" w:cs="Arial"/>
                <w:sz w:val="18"/>
                <w:szCs w:val="18"/>
              </w:rPr>
              <w:t>Internacional: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A2ABA5" w14:textId="77777777" w:rsidR="003D17BC" w:rsidRPr="003D17BC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14:paraId="759FAA76" w14:textId="5580EDBC" w:rsidR="003D17BC" w:rsidRPr="003D17BC" w:rsidRDefault="003D17BC" w:rsidP="003D17BC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vAlign w:val="center"/>
          </w:tcPr>
          <w:p w14:paraId="18472E2B" w14:textId="223ABE49" w:rsidR="003D17BC" w:rsidRPr="003D17BC" w:rsidRDefault="003D17BC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0505FD" w14:textId="3BF6D616" w:rsidR="00252EA0" w:rsidRDefault="00252EA0" w:rsidP="006C3D23">
      <w:pPr>
        <w:rPr>
          <w:rFonts w:ascii="Arial" w:hAnsi="Arial" w:cs="Arial"/>
          <w:sz w:val="16"/>
          <w:szCs w:val="16"/>
        </w:rPr>
      </w:pPr>
    </w:p>
    <w:p w14:paraId="45C3C215" w14:textId="77777777" w:rsidR="00D276D4" w:rsidRPr="007F030E" w:rsidRDefault="00526FE0" w:rsidP="007F030E">
      <w:pPr>
        <w:pStyle w:val="Prrafodelista"/>
        <w:numPr>
          <w:ilvl w:val="0"/>
          <w:numId w:val="3"/>
        </w:numPr>
        <w:adjustRightInd w:val="0"/>
        <w:spacing w:before="37" w:line="360" w:lineRule="auto"/>
        <w:ind w:left="318" w:hanging="318"/>
        <w:jc w:val="both"/>
        <w:rPr>
          <w:rFonts w:ascii="Arial" w:hAnsi="Arial" w:cs="Arial"/>
          <w:b/>
          <w:sz w:val="20"/>
          <w:szCs w:val="20"/>
        </w:rPr>
      </w:pPr>
      <w:r w:rsidRPr="007F030E">
        <w:rPr>
          <w:rFonts w:ascii="Arial" w:hAnsi="Arial" w:cs="Arial"/>
          <w:b/>
          <w:sz w:val="20"/>
          <w:szCs w:val="20"/>
        </w:rPr>
        <w:t xml:space="preserve">IMPACTO Y DIVULGACIÓN </w:t>
      </w:r>
      <w:r w:rsidRPr="007F030E">
        <w:rPr>
          <w:rFonts w:ascii="Arial" w:hAnsi="Arial" w:cs="Arial"/>
          <w:bCs/>
          <w:i/>
          <w:iCs/>
          <w:sz w:val="18"/>
          <w:szCs w:val="18"/>
        </w:rPr>
        <w:t>(no es obligatorio)</w:t>
      </w:r>
    </w:p>
    <w:p w14:paraId="01F96D2F" w14:textId="4CD35C66" w:rsidR="00D276D4" w:rsidRPr="007F030E" w:rsidRDefault="00526FE0" w:rsidP="007F030E">
      <w:pPr>
        <w:jc w:val="both"/>
        <w:rPr>
          <w:rFonts w:ascii="Arial" w:hAnsi="Arial" w:cs="Arial"/>
          <w:sz w:val="18"/>
          <w:szCs w:val="18"/>
        </w:rPr>
      </w:pPr>
      <w:r w:rsidRPr="007F030E">
        <w:rPr>
          <w:rFonts w:ascii="Arial" w:hAnsi="Arial" w:cs="Arial"/>
          <w:sz w:val="18"/>
          <w:szCs w:val="18"/>
        </w:rPr>
        <w:t>Eventos</w:t>
      </w:r>
      <w:r w:rsidRPr="007F030E">
        <w:rPr>
          <w:rFonts w:ascii="Arial" w:hAnsi="Arial" w:cs="Arial"/>
          <w:spacing w:val="-6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profesionales</w:t>
      </w:r>
      <w:r w:rsidRPr="007F030E">
        <w:rPr>
          <w:rFonts w:ascii="Arial" w:hAnsi="Arial" w:cs="Arial"/>
          <w:spacing w:val="-2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o</w:t>
      </w:r>
      <w:r w:rsidRPr="007F030E">
        <w:rPr>
          <w:rFonts w:ascii="Arial" w:hAnsi="Arial" w:cs="Arial"/>
          <w:spacing w:val="-5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académicos</w:t>
      </w:r>
      <w:r w:rsidRPr="007F030E">
        <w:rPr>
          <w:rFonts w:ascii="Arial" w:hAnsi="Arial" w:cs="Arial"/>
          <w:spacing w:val="-2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en</w:t>
      </w:r>
      <w:r w:rsidRPr="007F030E">
        <w:rPr>
          <w:rFonts w:ascii="Arial" w:hAnsi="Arial" w:cs="Arial"/>
          <w:spacing w:val="-3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que</w:t>
      </w:r>
      <w:r w:rsidRPr="007F030E">
        <w:rPr>
          <w:rFonts w:ascii="Arial" w:hAnsi="Arial" w:cs="Arial"/>
          <w:spacing w:val="-5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se</w:t>
      </w:r>
      <w:r w:rsidRPr="007F030E">
        <w:rPr>
          <w:rFonts w:ascii="Arial" w:hAnsi="Arial" w:cs="Arial"/>
          <w:spacing w:val="-6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ha</w:t>
      </w:r>
      <w:r w:rsidRPr="007F030E">
        <w:rPr>
          <w:rFonts w:ascii="Arial" w:hAnsi="Arial" w:cs="Arial"/>
          <w:spacing w:val="-3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divulgado</w:t>
      </w:r>
      <w:r w:rsidRPr="007F030E">
        <w:rPr>
          <w:rFonts w:ascii="Arial" w:hAnsi="Arial" w:cs="Arial"/>
          <w:spacing w:val="-4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la</w:t>
      </w:r>
      <w:r w:rsidRPr="007F030E">
        <w:rPr>
          <w:rFonts w:ascii="Arial" w:hAnsi="Arial" w:cs="Arial"/>
          <w:spacing w:val="-5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obra.</w:t>
      </w:r>
      <w:r w:rsidRPr="007F030E">
        <w:rPr>
          <w:rFonts w:ascii="Arial" w:hAnsi="Arial" w:cs="Arial"/>
          <w:spacing w:val="-5"/>
          <w:sz w:val="18"/>
          <w:szCs w:val="18"/>
        </w:rPr>
        <w:t xml:space="preserve"> </w:t>
      </w:r>
      <w:r w:rsidRPr="007F030E">
        <w:rPr>
          <w:rFonts w:ascii="Arial" w:hAnsi="Arial" w:cs="Arial"/>
          <w:sz w:val="18"/>
          <w:szCs w:val="18"/>
        </w:rPr>
        <w:t>(</w:t>
      </w:r>
      <w:r w:rsidRPr="007F030E">
        <w:rPr>
          <w:rFonts w:ascii="Arial" w:hAnsi="Arial" w:cs="Arial"/>
          <w:i/>
          <w:sz w:val="18"/>
          <w:szCs w:val="18"/>
        </w:rPr>
        <w:t>Se</w:t>
      </w:r>
      <w:r w:rsidRPr="007F030E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F030E">
        <w:rPr>
          <w:rFonts w:ascii="Arial" w:hAnsi="Arial" w:cs="Arial"/>
          <w:i/>
          <w:sz w:val="18"/>
          <w:szCs w:val="18"/>
        </w:rPr>
        <w:t>deben</w:t>
      </w:r>
      <w:r w:rsidRPr="007F030E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7F030E">
        <w:rPr>
          <w:rFonts w:ascii="Arial" w:hAnsi="Arial" w:cs="Arial"/>
          <w:i/>
          <w:sz w:val="18"/>
          <w:szCs w:val="18"/>
        </w:rPr>
        <w:t>anexar</w:t>
      </w:r>
      <w:r w:rsidRPr="007F030E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F030E">
        <w:rPr>
          <w:rFonts w:ascii="Arial" w:hAnsi="Arial" w:cs="Arial"/>
          <w:i/>
          <w:sz w:val="18"/>
          <w:szCs w:val="18"/>
        </w:rPr>
        <w:t>los</w:t>
      </w:r>
      <w:r w:rsidRPr="007F030E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F030E">
        <w:rPr>
          <w:rFonts w:ascii="Arial" w:hAnsi="Arial" w:cs="Arial"/>
          <w:i/>
          <w:spacing w:val="-2"/>
          <w:sz w:val="18"/>
          <w:szCs w:val="18"/>
        </w:rPr>
        <w:t>soportes</w:t>
      </w:r>
      <w:r w:rsidR="00EE5552" w:rsidRPr="007F030E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F030E">
        <w:rPr>
          <w:rFonts w:ascii="Arial" w:hAnsi="Arial" w:cs="Arial"/>
          <w:i/>
          <w:spacing w:val="-2"/>
          <w:sz w:val="18"/>
          <w:szCs w:val="18"/>
        </w:rPr>
        <w:t>correspondientes</w:t>
      </w:r>
      <w:r w:rsidRPr="007F030E">
        <w:rPr>
          <w:rFonts w:ascii="Arial" w:hAnsi="Arial" w:cs="Arial"/>
          <w:spacing w:val="-2"/>
          <w:sz w:val="18"/>
          <w:szCs w:val="18"/>
        </w:rPr>
        <w:t>):</w:t>
      </w:r>
    </w:p>
    <w:p w14:paraId="58DE5779" w14:textId="38A4AD5E" w:rsidR="00D276D4" w:rsidRDefault="00D276D4" w:rsidP="007F030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45"/>
      </w:tblGrid>
      <w:tr w:rsidR="007F030E" w:rsidRPr="007F030E" w14:paraId="5D9694B3" w14:textId="77777777" w:rsidTr="007F030E">
        <w:tc>
          <w:tcPr>
            <w:tcW w:w="10245" w:type="dxa"/>
          </w:tcPr>
          <w:p w14:paraId="682E91A7" w14:textId="77777777" w:rsidR="007F030E" w:rsidRPr="007F030E" w:rsidRDefault="007F030E" w:rsidP="007F0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30E" w:rsidRPr="007F030E" w14:paraId="6FE85772" w14:textId="77777777" w:rsidTr="007F030E">
        <w:tc>
          <w:tcPr>
            <w:tcW w:w="10245" w:type="dxa"/>
          </w:tcPr>
          <w:p w14:paraId="74D3797B" w14:textId="77777777" w:rsidR="007F030E" w:rsidRPr="007F030E" w:rsidRDefault="007F030E" w:rsidP="007F0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B556E6" w14:textId="2C6D7B30" w:rsidR="007F030E" w:rsidRDefault="007F030E" w:rsidP="007F030E">
      <w:pPr>
        <w:jc w:val="both"/>
        <w:rPr>
          <w:rFonts w:ascii="Arial" w:hAnsi="Arial" w:cs="Arial"/>
          <w:sz w:val="16"/>
          <w:szCs w:val="16"/>
        </w:rPr>
      </w:pPr>
    </w:p>
    <w:p w14:paraId="67F710B1" w14:textId="77777777" w:rsidR="00D276D4" w:rsidRPr="007F030E" w:rsidRDefault="00526FE0" w:rsidP="007F030E">
      <w:pPr>
        <w:jc w:val="both"/>
        <w:rPr>
          <w:rFonts w:ascii="Arial" w:hAnsi="Arial" w:cs="Arial"/>
          <w:sz w:val="18"/>
          <w:szCs w:val="18"/>
        </w:rPr>
      </w:pPr>
      <w:r w:rsidRPr="007F030E">
        <w:rPr>
          <w:rFonts w:ascii="Arial" w:hAnsi="Arial" w:cs="Arial"/>
          <w:sz w:val="18"/>
          <w:szCs w:val="18"/>
        </w:rPr>
        <w:t>Premios, distinciones o comentarios y reseñas publicadas en revistas o periódicos especializados respecto de la obra. (Se deben anexar los soportes correspondientes):</w:t>
      </w:r>
    </w:p>
    <w:p w14:paraId="4B03A8E0" w14:textId="2F788057" w:rsidR="00D276D4" w:rsidRDefault="00D276D4" w:rsidP="007F030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45"/>
      </w:tblGrid>
      <w:tr w:rsidR="007F030E" w:rsidRPr="007F030E" w14:paraId="14FB99D1" w14:textId="77777777" w:rsidTr="00F23177">
        <w:tc>
          <w:tcPr>
            <w:tcW w:w="10245" w:type="dxa"/>
          </w:tcPr>
          <w:p w14:paraId="4FB60571" w14:textId="77777777" w:rsidR="007F030E" w:rsidRPr="007F030E" w:rsidRDefault="007F030E" w:rsidP="007F0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30E" w:rsidRPr="007F030E" w14:paraId="66D34AFF" w14:textId="77777777" w:rsidTr="00F23177">
        <w:tc>
          <w:tcPr>
            <w:tcW w:w="10245" w:type="dxa"/>
          </w:tcPr>
          <w:p w14:paraId="1348B1A2" w14:textId="77777777" w:rsidR="007F030E" w:rsidRPr="007F030E" w:rsidRDefault="007F030E" w:rsidP="007F03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F9E2B0" w14:textId="77777777" w:rsidR="007F030E" w:rsidRPr="00F53ADB" w:rsidRDefault="007F030E" w:rsidP="006C3D23">
      <w:pPr>
        <w:rPr>
          <w:rFonts w:ascii="Arial" w:hAnsi="Arial" w:cs="Arial"/>
          <w:sz w:val="16"/>
          <w:szCs w:val="16"/>
        </w:rPr>
      </w:pPr>
    </w:p>
    <w:p w14:paraId="667279E1" w14:textId="62823AD5" w:rsidR="00D276D4" w:rsidRPr="006404F3" w:rsidRDefault="00526FE0" w:rsidP="006404F3">
      <w:pPr>
        <w:pStyle w:val="Prrafodelista"/>
        <w:numPr>
          <w:ilvl w:val="0"/>
          <w:numId w:val="3"/>
        </w:numPr>
        <w:adjustRightInd w:val="0"/>
        <w:spacing w:before="37" w:line="360" w:lineRule="auto"/>
        <w:ind w:left="318" w:hanging="318"/>
        <w:jc w:val="both"/>
        <w:rPr>
          <w:rFonts w:ascii="Arial" w:hAnsi="Arial" w:cs="Arial"/>
          <w:b/>
          <w:sz w:val="20"/>
          <w:szCs w:val="20"/>
        </w:rPr>
      </w:pPr>
      <w:r w:rsidRPr="006404F3">
        <w:rPr>
          <w:rFonts w:ascii="Arial" w:hAnsi="Arial" w:cs="Arial"/>
          <w:b/>
          <w:sz w:val="20"/>
          <w:szCs w:val="20"/>
        </w:rPr>
        <w:t xml:space="preserve">DOCUMENTOS ANEXOS </w:t>
      </w:r>
      <w:r w:rsidRPr="006404F3">
        <w:rPr>
          <w:rFonts w:ascii="Arial" w:hAnsi="Arial" w:cs="Arial"/>
          <w:bCs/>
          <w:i/>
          <w:iCs/>
          <w:sz w:val="18"/>
          <w:szCs w:val="18"/>
        </w:rPr>
        <w:t>(Exigidos por el CARP, según Acta No.</w:t>
      </w:r>
      <w:r w:rsidRPr="006404F3">
        <w:rPr>
          <w:rFonts w:ascii="Arial" w:hAnsi="Arial" w:cs="Arial"/>
          <w:bCs/>
          <w:i/>
          <w:iCs/>
          <w:sz w:val="18"/>
          <w:szCs w:val="18"/>
        </w:rPr>
        <w:tab/>
      </w:r>
      <w:r w:rsidR="006404F3" w:rsidRPr="006404F3">
        <w:rPr>
          <w:rFonts w:ascii="Arial" w:hAnsi="Arial" w:cs="Arial"/>
          <w:bCs/>
          <w:i/>
          <w:iCs/>
          <w:sz w:val="18"/>
          <w:szCs w:val="18"/>
        </w:rPr>
        <w:t xml:space="preserve">_________ </w:t>
      </w:r>
      <w:r w:rsidRPr="006404F3">
        <w:rPr>
          <w:rFonts w:ascii="Arial" w:hAnsi="Arial" w:cs="Arial"/>
          <w:bCs/>
          <w:i/>
          <w:iCs/>
          <w:sz w:val="18"/>
          <w:szCs w:val="18"/>
        </w:rPr>
        <w:t>de</w:t>
      </w:r>
      <w:r w:rsidR="006404F3" w:rsidRPr="006404F3">
        <w:rPr>
          <w:rFonts w:ascii="Arial" w:hAnsi="Arial" w:cs="Arial"/>
          <w:bCs/>
          <w:i/>
          <w:iCs/>
          <w:sz w:val="18"/>
          <w:szCs w:val="18"/>
        </w:rPr>
        <w:t>_______________</w:t>
      </w:r>
      <w:r w:rsidRPr="006404F3">
        <w:rPr>
          <w:rFonts w:ascii="Arial" w:hAnsi="Arial" w:cs="Arial"/>
          <w:bCs/>
          <w:i/>
          <w:iCs/>
          <w:sz w:val="18"/>
          <w:szCs w:val="18"/>
        </w:rPr>
        <w:t>)</w:t>
      </w:r>
      <w:r w:rsidRPr="006404F3">
        <w:rPr>
          <w:rFonts w:ascii="Arial" w:hAnsi="Arial" w:cs="Arial"/>
          <w:b/>
          <w:sz w:val="20"/>
          <w:szCs w:val="20"/>
        </w:rPr>
        <w:t>:</w:t>
      </w:r>
    </w:p>
    <w:p w14:paraId="50BAAB24" w14:textId="77777777" w:rsidR="00D276D4" w:rsidRPr="00F53ADB" w:rsidRDefault="00D276D4" w:rsidP="006C3D2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08" w:type="dxa"/>
          <w:bottom w:w="28" w:type="dxa"/>
          <w:right w:w="108" w:type="dxa"/>
        </w:tblCellMar>
        <w:tblLook w:val="01E0" w:firstRow="1" w:lastRow="1" w:firstColumn="1" w:lastColumn="1" w:noHBand="0" w:noVBand="0"/>
      </w:tblPr>
      <w:tblGrid>
        <w:gridCol w:w="9641"/>
        <w:gridCol w:w="604"/>
      </w:tblGrid>
      <w:tr w:rsidR="00D276D4" w:rsidRPr="00F53ADB" w14:paraId="486A5F71" w14:textId="77777777" w:rsidTr="006404F3">
        <w:trPr>
          <w:trHeight w:val="227"/>
        </w:trPr>
        <w:tc>
          <w:tcPr>
            <w:tcW w:w="4705" w:type="pct"/>
            <w:vAlign w:val="center"/>
          </w:tcPr>
          <w:p w14:paraId="24446E54" w14:textId="77777777" w:rsidR="00D276D4" w:rsidRPr="006404F3" w:rsidRDefault="00526FE0" w:rsidP="006C3D23">
            <w:pPr>
              <w:rPr>
                <w:rFonts w:ascii="Arial" w:hAnsi="Arial" w:cs="Arial"/>
                <w:sz w:val="18"/>
                <w:szCs w:val="18"/>
              </w:rPr>
            </w:pPr>
            <w:r w:rsidRPr="006404F3">
              <w:rPr>
                <w:rFonts w:ascii="Arial" w:hAnsi="Arial" w:cs="Arial"/>
                <w:sz w:val="18"/>
                <w:szCs w:val="18"/>
              </w:rPr>
              <w:t>Formato</w:t>
            </w:r>
            <w:r w:rsidRPr="006404F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recepción</w:t>
            </w:r>
            <w:r w:rsidRPr="006404F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debidamente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>diligenciado</w:t>
            </w:r>
          </w:p>
        </w:tc>
        <w:tc>
          <w:tcPr>
            <w:tcW w:w="295" w:type="pct"/>
            <w:vAlign w:val="center"/>
          </w:tcPr>
          <w:p w14:paraId="704955B8" w14:textId="77777777" w:rsidR="00D276D4" w:rsidRPr="00F53ADB" w:rsidRDefault="00D276D4" w:rsidP="00B573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6D4" w:rsidRPr="00F53ADB" w14:paraId="15D4B814" w14:textId="77777777" w:rsidTr="006404F3">
        <w:trPr>
          <w:trHeight w:val="227"/>
        </w:trPr>
        <w:tc>
          <w:tcPr>
            <w:tcW w:w="4705" w:type="pct"/>
            <w:vAlign w:val="center"/>
          </w:tcPr>
          <w:p w14:paraId="33DC4599" w14:textId="77777777" w:rsidR="00D276D4" w:rsidRPr="006404F3" w:rsidRDefault="00EE5552" w:rsidP="006C3D23">
            <w:pPr>
              <w:rPr>
                <w:rFonts w:ascii="Arial" w:hAnsi="Arial" w:cs="Arial"/>
                <w:sz w:val="18"/>
                <w:szCs w:val="18"/>
              </w:rPr>
            </w:pPr>
            <w:r w:rsidRPr="006404F3">
              <w:rPr>
                <w:rFonts w:ascii="Arial" w:hAnsi="Arial" w:cs="Arial"/>
                <w:spacing w:val="-1"/>
                <w:sz w:val="18"/>
                <w:szCs w:val="18"/>
              </w:rPr>
              <w:t>PDF o enlace de la publicación impresa universitaria</w:t>
            </w:r>
          </w:p>
        </w:tc>
        <w:tc>
          <w:tcPr>
            <w:tcW w:w="295" w:type="pct"/>
            <w:vAlign w:val="center"/>
          </w:tcPr>
          <w:p w14:paraId="2466C65E" w14:textId="77777777" w:rsidR="00D276D4" w:rsidRPr="00F53ADB" w:rsidRDefault="00D276D4" w:rsidP="00B573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6D4" w:rsidRPr="00F53ADB" w14:paraId="5F73B2F1" w14:textId="77777777" w:rsidTr="006404F3">
        <w:trPr>
          <w:trHeight w:val="227"/>
        </w:trPr>
        <w:tc>
          <w:tcPr>
            <w:tcW w:w="4705" w:type="pct"/>
            <w:vAlign w:val="center"/>
          </w:tcPr>
          <w:p w14:paraId="1CA68606" w14:textId="77777777" w:rsidR="00D276D4" w:rsidRPr="006404F3" w:rsidRDefault="00526FE0" w:rsidP="006C3D23">
            <w:pPr>
              <w:rPr>
                <w:rFonts w:ascii="Arial" w:hAnsi="Arial" w:cs="Arial"/>
                <w:sz w:val="18"/>
                <w:szCs w:val="18"/>
              </w:rPr>
            </w:pPr>
            <w:r w:rsidRPr="006404F3">
              <w:rPr>
                <w:rFonts w:ascii="Arial" w:hAnsi="Arial" w:cs="Arial"/>
                <w:sz w:val="18"/>
                <w:szCs w:val="18"/>
              </w:rPr>
              <w:t>Certificación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aprobación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la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publicación, expedida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por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el</w:t>
            </w:r>
            <w:r w:rsidRPr="006404F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comité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publicaciones de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la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Universidad; que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indique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tiraje, p</w:t>
            </w:r>
            <w:r w:rsidR="00EE5552" w:rsidRPr="006404F3">
              <w:rPr>
                <w:rFonts w:ascii="Arial" w:hAnsi="Arial" w:cs="Arial"/>
                <w:sz w:val="18"/>
                <w:szCs w:val="18"/>
              </w:rPr>
              <w:t>resentación y número de páginas</w:t>
            </w:r>
          </w:p>
        </w:tc>
        <w:tc>
          <w:tcPr>
            <w:tcW w:w="295" w:type="pct"/>
            <w:vAlign w:val="center"/>
          </w:tcPr>
          <w:p w14:paraId="3B7054D8" w14:textId="77777777" w:rsidR="00D276D4" w:rsidRPr="00F53ADB" w:rsidRDefault="00D276D4" w:rsidP="00B573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6D4" w:rsidRPr="00F53ADB" w14:paraId="6B6777CC" w14:textId="77777777" w:rsidTr="006404F3">
        <w:trPr>
          <w:trHeight w:val="227"/>
        </w:trPr>
        <w:tc>
          <w:tcPr>
            <w:tcW w:w="4705" w:type="pct"/>
            <w:vAlign w:val="center"/>
          </w:tcPr>
          <w:p w14:paraId="74A4A489" w14:textId="77777777" w:rsidR="00D276D4" w:rsidRPr="006404F3" w:rsidRDefault="00526FE0" w:rsidP="006C3D23">
            <w:pPr>
              <w:rPr>
                <w:rFonts w:ascii="Arial" w:hAnsi="Arial" w:cs="Arial"/>
                <w:sz w:val="18"/>
                <w:szCs w:val="18"/>
              </w:rPr>
            </w:pPr>
            <w:r w:rsidRPr="006404F3">
              <w:rPr>
                <w:rFonts w:ascii="Arial" w:hAnsi="Arial" w:cs="Arial"/>
                <w:sz w:val="18"/>
                <w:szCs w:val="18"/>
              </w:rPr>
              <w:t>Certificación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del</w:t>
            </w:r>
            <w:r w:rsidRPr="006404F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director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Escuela, Departamento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o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Instituto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acerca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de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los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periodos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académicos en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los que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se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ha</w:t>
            </w:r>
            <w:r w:rsidRPr="006404F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>utilizado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404F3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6404F3">
              <w:rPr>
                <w:rFonts w:ascii="Arial" w:hAnsi="Arial" w:cs="Arial"/>
                <w:spacing w:val="-2"/>
                <w:sz w:val="18"/>
                <w:szCs w:val="18"/>
              </w:rPr>
              <w:t>material*</w:t>
            </w:r>
          </w:p>
        </w:tc>
        <w:tc>
          <w:tcPr>
            <w:tcW w:w="295" w:type="pct"/>
            <w:vAlign w:val="center"/>
          </w:tcPr>
          <w:p w14:paraId="6B490591" w14:textId="77777777" w:rsidR="00D276D4" w:rsidRPr="00F53ADB" w:rsidRDefault="00D276D4" w:rsidP="00B573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6BAB24" w14:textId="77777777" w:rsidR="00D276D4" w:rsidRPr="00F53ADB" w:rsidRDefault="00526FE0" w:rsidP="006C3D23">
      <w:pPr>
        <w:rPr>
          <w:rFonts w:ascii="Arial" w:hAnsi="Arial" w:cs="Arial"/>
          <w:sz w:val="16"/>
          <w:szCs w:val="16"/>
        </w:rPr>
      </w:pPr>
      <w:r w:rsidRPr="00F53ADB">
        <w:rPr>
          <w:rFonts w:ascii="Arial" w:hAnsi="Arial" w:cs="Arial"/>
          <w:b/>
          <w:sz w:val="16"/>
          <w:szCs w:val="16"/>
        </w:rPr>
        <w:t>*</w:t>
      </w:r>
      <w:r w:rsidRPr="00F53ADB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="00EE5552" w:rsidRPr="00F53ADB">
        <w:rPr>
          <w:rFonts w:ascii="Arial" w:hAnsi="Arial" w:cs="Arial"/>
          <w:sz w:val="16"/>
          <w:szCs w:val="16"/>
        </w:rPr>
        <w:t>Aplica únicamente para el caso de materiales para la docencia</w:t>
      </w:r>
    </w:p>
    <w:p w14:paraId="65BECD73" w14:textId="77777777" w:rsidR="006404F3" w:rsidRDefault="006404F3" w:rsidP="006C3D2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8457"/>
      </w:tblGrid>
      <w:tr w:rsidR="006404F3" w:rsidRPr="00C959FB" w14:paraId="29EE9414" w14:textId="77777777" w:rsidTr="00F23177">
        <w:trPr>
          <w:trHeight w:val="227"/>
        </w:trPr>
        <w:tc>
          <w:tcPr>
            <w:tcW w:w="1798" w:type="dxa"/>
            <w:tcMar>
              <w:top w:w="28" w:type="dxa"/>
              <w:bottom w:w="28" w:type="dxa"/>
            </w:tcMar>
            <w:vAlign w:val="bottom"/>
          </w:tcPr>
          <w:p w14:paraId="339D96F7" w14:textId="77777777" w:rsidR="006404F3" w:rsidRPr="00C959FB" w:rsidRDefault="006404F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O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serv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ciones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4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FB550EE" w14:textId="77777777" w:rsidR="006404F3" w:rsidRPr="00C959FB" w:rsidRDefault="006404F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F3" w:rsidRPr="00C959FB" w14:paraId="414398A9" w14:textId="77777777" w:rsidTr="00F23177">
        <w:trPr>
          <w:trHeight w:val="22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40B38008" w14:textId="77777777" w:rsidR="006404F3" w:rsidRPr="00C959FB" w:rsidRDefault="006404F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F3" w:rsidRPr="00C959FB" w14:paraId="2E03D675" w14:textId="77777777" w:rsidTr="00F23177">
        <w:trPr>
          <w:trHeight w:val="227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944587F" w14:textId="77777777" w:rsidR="006404F3" w:rsidRPr="00C959FB" w:rsidRDefault="006404F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70392" w14:textId="77777777" w:rsidR="006404F3" w:rsidRPr="00C959FB" w:rsidRDefault="006404F3" w:rsidP="006404F3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992"/>
        <w:gridCol w:w="2126"/>
        <w:gridCol w:w="985"/>
        <w:gridCol w:w="1190"/>
      </w:tblGrid>
      <w:tr w:rsidR="006404F3" w:rsidRPr="00C959FB" w14:paraId="5D4FA966" w14:textId="77777777" w:rsidTr="00F23177">
        <w:trPr>
          <w:trHeight w:val="227"/>
        </w:trPr>
        <w:tc>
          <w:tcPr>
            <w:tcW w:w="3261" w:type="dxa"/>
            <w:tcMar>
              <w:top w:w="28" w:type="dxa"/>
              <w:bottom w:w="28" w:type="dxa"/>
            </w:tcMar>
            <w:vAlign w:val="center"/>
          </w:tcPr>
          <w:p w14:paraId="1360D34E" w14:textId="77777777" w:rsidR="006404F3" w:rsidRPr="00C959FB" w:rsidRDefault="006404F3" w:rsidP="00F23177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Fecha</w:t>
            </w:r>
            <w:r w:rsidRPr="00C959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al</w:t>
            </w:r>
            <w:r w:rsidRPr="00C959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049713F5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E54F75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2610D9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612A67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0FA47588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33D9A27" w14:textId="77777777" w:rsidR="006404F3" w:rsidRPr="00C959FB" w:rsidRDefault="006404F3" w:rsidP="00F23177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2A916" w14:textId="77777777" w:rsidR="006404F3" w:rsidRPr="00C959FB" w:rsidRDefault="006404F3" w:rsidP="006404F3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p w14:paraId="50BD9492" w14:textId="77777777" w:rsidR="006404F3" w:rsidRPr="00C959FB" w:rsidRDefault="006404F3" w:rsidP="006404F3">
      <w:pPr>
        <w:pStyle w:val="Textoindependiente"/>
        <w:rPr>
          <w:rFonts w:ascii="Arial" w:hAnsi="Arial" w:cs="Arial"/>
          <w:sz w:val="20"/>
          <w:szCs w:val="20"/>
        </w:rPr>
      </w:pPr>
    </w:p>
    <w:p w14:paraId="13F98E3E" w14:textId="77777777" w:rsidR="006404F3" w:rsidRPr="00C959FB" w:rsidRDefault="006404F3" w:rsidP="006404F3">
      <w:pPr>
        <w:pStyle w:val="Textoindependiente"/>
        <w:rPr>
          <w:rFonts w:ascii="Arial" w:hAnsi="Arial" w:cs="Arial"/>
          <w:sz w:val="20"/>
          <w:szCs w:val="20"/>
        </w:rPr>
      </w:pPr>
    </w:p>
    <w:p w14:paraId="67D294E5" w14:textId="77777777" w:rsidR="006404F3" w:rsidRPr="00C959FB" w:rsidRDefault="006404F3" w:rsidP="006404F3">
      <w:pPr>
        <w:pStyle w:val="Textoindependiente"/>
        <w:rPr>
          <w:rFonts w:ascii="Arial" w:hAnsi="Arial" w:cs="Arial"/>
          <w:sz w:val="20"/>
          <w:szCs w:val="20"/>
        </w:rPr>
      </w:pPr>
    </w:p>
    <w:p w14:paraId="14A7141F" w14:textId="77777777" w:rsidR="006404F3" w:rsidRPr="00C959FB" w:rsidRDefault="006404F3" w:rsidP="006404F3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_____________________________________________</w:t>
      </w:r>
    </w:p>
    <w:p w14:paraId="26AC03AE" w14:textId="1CCA1BE2" w:rsidR="00252EA0" w:rsidRPr="00F53ADB" w:rsidRDefault="006404F3" w:rsidP="006404F3">
      <w:pPr>
        <w:pStyle w:val="Textoindependiente"/>
        <w:spacing w:before="22"/>
        <w:jc w:val="center"/>
        <w:rPr>
          <w:rFonts w:ascii="Arial" w:hAnsi="Arial" w:cs="Arial"/>
        </w:rPr>
      </w:pPr>
      <w:r w:rsidRPr="00C959FB">
        <w:rPr>
          <w:rFonts w:ascii="Arial" w:hAnsi="Arial" w:cs="Arial"/>
          <w:sz w:val="20"/>
          <w:szCs w:val="20"/>
        </w:rPr>
        <w:t>Nombre</w:t>
      </w:r>
      <w:r w:rsidRPr="00C959FB">
        <w:rPr>
          <w:rFonts w:ascii="Arial" w:hAnsi="Arial" w:cs="Arial"/>
          <w:spacing w:val="-12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y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firma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del</w:t>
      </w:r>
      <w:r w:rsidRPr="00C959FB">
        <w:rPr>
          <w:rFonts w:ascii="Arial" w:hAnsi="Arial" w:cs="Arial"/>
          <w:spacing w:val="-2"/>
          <w:sz w:val="20"/>
          <w:szCs w:val="20"/>
        </w:rPr>
        <w:t xml:space="preserve"> solicitante</w:t>
      </w:r>
    </w:p>
    <w:sectPr w:rsidR="00252EA0" w:rsidRPr="00F53ADB" w:rsidSect="006C3D23">
      <w:headerReference w:type="default" r:id="rId7"/>
      <w:type w:val="continuous"/>
      <w:pgSz w:w="12240" w:h="1872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5C6C" w14:textId="77777777" w:rsidR="009C3CEB" w:rsidRDefault="009C3CEB" w:rsidP="006C3D23">
      <w:r>
        <w:separator/>
      </w:r>
    </w:p>
  </w:endnote>
  <w:endnote w:type="continuationSeparator" w:id="0">
    <w:p w14:paraId="5C335715" w14:textId="77777777" w:rsidR="009C3CEB" w:rsidRDefault="009C3CEB" w:rsidP="006C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C8A2" w14:textId="77777777" w:rsidR="009C3CEB" w:rsidRDefault="009C3CEB" w:rsidP="006C3D23">
      <w:r>
        <w:separator/>
      </w:r>
    </w:p>
  </w:footnote>
  <w:footnote w:type="continuationSeparator" w:id="0">
    <w:p w14:paraId="0469A1A8" w14:textId="77777777" w:rsidR="009C3CEB" w:rsidRDefault="009C3CEB" w:rsidP="006C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77"/>
      <w:gridCol w:w="1965"/>
      <w:gridCol w:w="1158"/>
      <w:gridCol w:w="2824"/>
      <w:gridCol w:w="1721"/>
    </w:tblGrid>
    <w:tr w:rsidR="006C3D23" w:rsidRPr="00397247" w14:paraId="37ABAFBF" w14:textId="77777777" w:rsidTr="00F23177">
      <w:tc>
        <w:tcPr>
          <w:tcW w:w="1258" w:type="pct"/>
          <w:vMerge w:val="restart"/>
          <w:vAlign w:val="center"/>
        </w:tcPr>
        <w:p w14:paraId="6C347C06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noProof/>
            </w:rPr>
            <w:drawing>
              <wp:inline distT="0" distB="0" distL="0" distR="0" wp14:anchorId="1CC4B912" wp14:editId="41FC9DDD">
                <wp:extent cx="1440000" cy="460794"/>
                <wp:effectExtent l="0" t="0" r="8255" b="0"/>
                <wp:docPr id="407097604" name="Imagen 1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97604" name="Imagen 11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pct"/>
          <w:gridSpan w:val="4"/>
        </w:tcPr>
        <w:p w14:paraId="3486EFD6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rFonts w:ascii="Arial" w:hAnsi="Arial"/>
              <w:b/>
              <w:sz w:val="20"/>
              <w:lang w:val="es-CO"/>
            </w:rPr>
            <w:t>PROCESO</w:t>
          </w:r>
          <w:r w:rsidRPr="00397247">
            <w:rPr>
              <w:rFonts w:ascii="Arial" w:hAnsi="Arial"/>
              <w:b/>
              <w:spacing w:val="-16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3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GESTIÓN</w:t>
          </w:r>
          <w:r w:rsidRPr="00397247">
            <w:rPr>
              <w:rFonts w:ascii="Arial" w:hAnsi="Arial"/>
              <w:b/>
              <w:spacing w:val="-12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4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TALENTO</w:t>
          </w:r>
          <w:r w:rsidRPr="00397247">
            <w:rPr>
              <w:rFonts w:ascii="Arial" w:hAnsi="Arial"/>
              <w:b/>
              <w:spacing w:val="-10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pacing w:val="-2"/>
              <w:sz w:val="20"/>
              <w:lang w:val="es-CO"/>
            </w:rPr>
            <w:t>HUMANO</w:t>
          </w:r>
        </w:p>
      </w:tc>
    </w:tr>
    <w:tr w:rsidR="006C3D23" w:rsidRPr="00397247" w14:paraId="21F24649" w14:textId="77777777" w:rsidTr="00F23177">
      <w:tc>
        <w:tcPr>
          <w:tcW w:w="1258" w:type="pct"/>
          <w:vMerge/>
        </w:tcPr>
        <w:p w14:paraId="50820568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3742" w:type="pct"/>
          <w:gridSpan w:val="4"/>
        </w:tcPr>
        <w:p w14:paraId="092FF3AF" w14:textId="0FA75409" w:rsidR="006C3D23" w:rsidRDefault="006C3D23" w:rsidP="006C3D23">
          <w:pPr>
            <w:pStyle w:val="TableParagraph"/>
            <w:spacing w:line="225" w:lineRule="exact"/>
            <w:ind w:left="1" w:right="344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RECEPCI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</w:t>
          </w:r>
          <w:r>
            <w:rPr>
              <w:rFonts w:ascii="Arial"/>
              <w:b/>
              <w:spacing w:val="-6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DE</w:t>
          </w:r>
          <w:r>
            <w:rPr>
              <w:rFonts w:ascii="Arial"/>
              <w:b/>
              <w:spacing w:val="-5"/>
              <w:sz w:val="20"/>
            </w:rPr>
            <w:t xml:space="preserve"> </w:t>
          </w:r>
          <w:r>
            <w:rPr>
              <w:rFonts w:ascii="Arial"/>
              <w:b/>
              <w:spacing w:val="-2"/>
              <w:sz w:val="20"/>
            </w:rPr>
            <w:t xml:space="preserve">PRODUCTIVIDAD </w:t>
          </w:r>
          <w:r>
            <w:rPr>
              <w:rFonts w:ascii="Arial"/>
              <w:b/>
              <w:sz w:val="20"/>
            </w:rPr>
            <w:t>ACAD</w:t>
          </w:r>
          <w:r>
            <w:rPr>
              <w:rFonts w:ascii="Arial"/>
              <w:b/>
              <w:sz w:val="20"/>
            </w:rPr>
            <w:t>É</w:t>
          </w:r>
          <w:r>
            <w:rPr>
              <w:rFonts w:ascii="Arial"/>
              <w:b/>
              <w:sz w:val="20"/>
            </w:rPr>
            <w:t>MICA</w:t>
          </w:r>
        </w:p>
        <w:p w14:paraId="1D35545D" w14:textId="6D26EBC6" w:rsidR="006C3D23" w:rsidRPr="00397247" w:rsidRDefault="006C3D23" w:rsidP="006C3D23">
          <w:pPr>
            <w:pStyle w:val="TableParagraph"/>
            <w:spacing w:line="225" w:lineRule="exact"/>
            <w:ind w:left="1" w:right="344"/>
            <w:jc w:val="center"/>
            <w:rPr>
              <w:lang w:val="es-CO"/>
            </w:rPr>
          </w:pPr>
          <w:r>
            <w:rPr>
              <w:rFonts w:ascii="Arial"/>
              <w:b/>
              <w:sz w:val="20"/>
            </w:rPr>
            <w:t>PUBLICACIONES</w:t>
          </w:r>
          <w:r>
            <w:rPr>
              <w:rFonts w:ascii="Arial"/>
              <w:b/>
              <w:spacing w:val="-12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IMPRESAS</w:t>
          </w:r>
          <w:r>
            <w:rPr>
              <w:rFonts w:ascii="Arial"/>
              <w:b/>
              <w:spacing w:val="-10"/>
              <w:sz w:val="20"/>
            </w:rPr>
            <w:t xml:space="preserve"> </w:t>
          </w:r>
          <w:r>
            <w:rPr>
              <w:rFonts w:ascii="Arial"/>
              <w:b/>
              <w:spacing w:val="-2"/>
              <w:sz w:val="20"/>
            </w:rPr>
            <w:t>UNIVERSITARIAS</w:t>
          </w:r>
        </w:p>
      </w:tc>
    </w:tr>
    <w:tr w:rsidR="006C3D23" w:rsidRPr="00397247" w14:paraId="11BD0DBD" w14:textId="77777777" w:rsidTr="00F23177">
      <w:tc>
        <w:tcPr>
          <w:tcW w:w="1258" w:type="pct"/>
          <w:vMerge/>
        </w:tcPr>
        <w:p w14:paraId="667F1178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959" w:type="pct"/>
        </w:tcPr>
        <w:p w14:paraId="33CE1637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Código:</w:t>
          </w:r>
          <w:r w:rsidRPr="00397247">
            <w:rPr>
              <w:rFonts w:ascii="Arial" w:hAnsi="Arial"/>
              <w:bCs/>
              <w:i/>
              <w:spacing w:val="-3"/>
              <w:sz w:val="18"/>
              <w:lang w:val="es-CO"/>
            </w:rPr>
            <w:t xml:space="preserve"> FO</w:t>
          </w:r>
          <w:r w:rsidRPr="00397247">
            <w:rPr>
              <w:rFonts w:ascii="Arial" w:hAnsi="Arial"/>
              <w:i/>
              <w:sz w:val="18"/>
              <w:lang w:val="es-CO"/>
            </w:rPr>
            <w:t>-GTH-15</w:t>
          </w:r>
        </w:p>
      </w:tc>
      <w:tc>
        <w:tcPr>
          <w:tcW w:w="565" w:type="pct"/>
        </w:tcPr>
        <w:p w14:paraId="04370BDC" w14:textId="24711C78" w:rsidR="006C3D23" w:rsidRPr="00397247" w:rsidRDefault="006C3D23" w:rsidP="006C3D23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 xml:space="preserve">Versión: </w:t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0</w:t>
          </w:r>
          <w:r w:rsidR="00346619">
            <w:rPr>
              <w:rFonts w:ascii="Arial" w:hAnsi="Arial"/>
              <w:i/>
              <w:spacing w:val="-5"/>
              <w:sz w:val="18"/>
              <w:lang w:val="es-CO"/>
            </w:rPr>
            <w:t>3</w:t>
          </w:r>
        </w:p>
      </w:tc>
      <w:tc>
        <w:tcPr>
          <w:tcW w:w="1378" w:type="pct"/>
        </w:tcPr>
        <w:p w14:paraId="4ECE9C29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Fecha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de</w:t>
          </w:r>
          <w:r w:rsidRPr="00397247">
            <w:rPr>
              <w:rFonts w:ascii="Arial" w:hAnsi="Arial"/>
              <w:b/>
              <w:i/>
              <w:spacing w:val="1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aprobación:</w:t>
          </w:r>
          <w:r w:rsidRPr="00397247">
            <w:rPr>
              <w:rFonts w:ascii="Arial" w:hAnsi="Arial"/>
              <w:bCs/>
              <w:i/>
              <w:sz w:val="18"/>
              <w:lang w:val="es-CO"/>
            </w:rPr>
            <w:t xml:space="preserve"> 27</w:t>
          </w:r>
          <w:r w:rsidRPr="00397247">
            <w:rPr>
              <w:rFonts w:ascii="Arial" w:hAnsi="Arial"/>
              <w:i/>
              <w:spacing w:val="-6"/>
              <w:sz w:val="18"/>
              <w:lang w:val="es-CO"/>
            </w:rPr>
            <w:t>/01/2026</w:t>
          </w:r>
        </w:p>
      </w:tc>
      <w:tc>
        <w:tcPr>
          <w:tcW w:w="839" w:type="pct"/>
        </w:tcPr>
        <w:p w14:paraId="6749B54C" w14:textId="77777777" w:rsidR="006C3D23" w:rsidRPr="00397247" w:rsidRDefault="006C3D23" w:rsidP="006C3D23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Página: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z w:val="18"/>
            </w:rPr>
            <w:fldChar w:fldCharType="begin"/>
          </w:r>
          <w:r w:rsidRPr="00397247">
            <w:rPr>
              <w:rFonts w:ascii="Arial" w:hAnsi="Arial"/>
              <w:i/>
              <w:sz w:val="18"/>
              <w:lang w:val="es-CO"/>
            </w:rPr>
            <w:instrText xml:space="preserve"> PAGE </w:instrText>
          </w:r>
          <w:r w:rsidRPr="00397247">
            <w:rPr>
              <w:rFonts w:ascii="Arial" w:hAnsi="Arial"/>
              <w:i/>
              <w:sz w:val="18"/>
            </w:rPr>
            <w:fldChar w:fldCharType="separate"/>
          </w:r>
          <w:r w:rsidRPr="00397247">
            <w:rPr>
              <w:rFonts w:ascii="Arial" w:hAnsi="Arial"/>
              <w:i/>
              <w:sz w:val="18"/>
              <w:lang w:val="es-CO"/>
            </w:rPr>
            <w:t>1</w:t>
          </w:r>
          <w:r w:rsidRPr="00397247">
            <w:rPr>
              <w:rFonts w:ascii="Arial" w:hAnsi="Arial"/>
              <w:i/>
              <w:sz w:val="18"/>
            </w:rPr>
            <w:fldChar w:fldCharType="end"/>
          </w:r>
          <w:r w:rsidRPr="00397247">
            <w:rPr>
              <w:rFonts w:ascii="Arial" w:hAnsi="Arial"/>
              <w:i/>
              <w:sz w:val="18"/>
              <w:lang w:val="es-CO"/>
            </w:rPr>
            <w:t xml:space="preserve"> de</w:t>
          </w:r>
          <w:r w:rsidRPr="00397247">
            <w:rPr>
              <w:rFonts w:ascii="Arial" w:hAnsi="Arial"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begin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instrText xml:space="preserve"> NUMPAGES </w:instrTex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separate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34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end"/>
          </w:r>
        </w:p>
      </w:tc>
    </w:tr>
  </w:tbl>
  <w:p w14:paraId="570D14FA" w14:textId="77777777" w:rsidR="006C3D23" w:rsidRDefault="006C3D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7EF"/>
    <w:multiLevelType w:val="multilevel"/>
    <w:tmpl w:val="430C77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sz w:val="16"/>
      </w:rPr>
    </w:lvl>
  </w:abstractNum>
  <w:abstractNum w:abstractNumId="1" w15:restartNumberingAfterBreak="0">
    <w:nsid w:val="44582F96"/>
    <w:multiLevelType w:val="multilevel"/>
    <w:tmpl w:val="88386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E0695D"/>
    <w:multiLevelType w:val="multilevel"/>
    <w:tmpl w:val="FEE66212"/>
    <w:lvl w:ilvl="0">
      <w:start w:val="1"/>
      <w:numFmt w:val="decimal"/>
      <w:lvlText w:val="%1."/>
      <w:lvlJc w:val="left"/>
      <w:pPr>
        <w:ind w:left="825" w:hanging="183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7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213" w:hanging="3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6" w:hanging="3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0" w:hanging="3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73" w:hanging="3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26" w:hanging="3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80" w:hanging="3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33" w:hanging="315"/>
      </w:pPr>
      <w:rPr>
        <w:rFonts w:hint="default"/>
        <w:lang w:val="es-ES" w:eastAsia="en-US" w:bidi="ar-SA"/>
      </w:rPr>
    </w:lvl>
  </w:abstractNum>
  <w:abstractNum w:abstractNumId="3" w15:restartNumberingAfterBreak="0">
    <w:nsid w:val="7E2074FC"/>
    <w:multiLevelType w:val="hybridMultilevel"/>
    <w:tmpl w:val="98AEC290"/>
    <w:lvl w:ilvl="0" w:tplc="A17A6E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4"/>
    <w:rsid w:val="00156F79"/>
    <w:rsid w:val="0019252C"/>
    <w:rsid w:val="00252EA0"/>
    <w:rsid w:val="00346619"/>
    <w:rsid w:val="003D17BC"/>
    <w:rsid w:val="003F0DF6"/>
    <w:rsid w:val="004E0058"/>
    <w:rsid w:val="00526FE0"/>
    <w:rsid w:val="005E11A0"/>
    <w:rsid w:val="006404F3"/>
    <w:rsid w:val="00652DD0"/>
    <w:rsid w:val="00664ED8"/>
    <w:rsid w:val="006C3D23"/>
    <w:rsid w:val="007B2748"/>
    <w:rsid w:val="007F030E"/>
    <w:rsid w:val="008D6F4E"/>
    <w:rsid w:val="00954675"/>
    <w:rsid w:val="009C3CEB"/>
    <w:rsid w:val="00B5730E"/>
    <w:rsid w:val="00B87C45"/>
    <w:rsid w:val="00D276D4"/>
    <w:rsid w:val="00D57CD6"/>
    <w:rsid w:val="00EE5552"/>
    <w:rsid w:val="00F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E94CA"/>
  <w15:docId w15:val="{4DF98852-77EA-4296-B113-D247F87A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22" w:hanging="179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822" w:hanging="3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3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D2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3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D23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C3D2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C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FO-GTH-21 FORMATO DE RECEPCION DE PRODUCTIVIDAD ACADEMICA PUBLICACIONES IMPRESAS UNIVERSITARIAS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FO-GTH-21 FORMATO DE RECEPCION DE PRODUCTIVIDAD ACADEMICA PUBLICACIONES IMPRESAS UNIVERSITARIAS</dc:title>
  <dc:creator>Unillanos</dc:creator>
  <cp:lastModifiedBy>Adriana Ramos</cp:lastModifiedBy>
  <cp:revision>16</cp:revision>
  <dcterms:created xsi:type="dcterms:W3CDTF">2025-09-16T16:15:00Z</dcterms:created>
  <dcterms:modified xsi:type="dcterms:W3CDTF">2026-01-28T16:59:00Z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2025-09-15T00:00:00Z</vt:filetime>
  </property>
  <property fmtid="{D5CDD505-2E9C-101B-9397-08002B2CF9AE}" pid="5" name="Producer">
    <vt:lpwstr>PDFCreator 2.3.2.6; modified using iTextSharp 5.2.1 (c) 1T3XT BVBA</vt:lpwstr>
  </property>
</Properties>
</file>