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1365"/>
        <w:gridCol w:w="1985"/>
        <w:gridCol w:w="1307"/>
        <w:gridCol w:w="989"/>
        <w:gridCol w:w="2346"/>
      </w:tblGrid>
      <w:tr w:rsidR="00AA05C2" w:rsidRPr="007516D3" w14:paraId="031865A8" w14:textId="77777777" w:rsidTr="00AC5434">
        <w:trPr>
          <w:trHeight w:val="255"/>
        </w:trPr>
        <w:tc>
          <w:tcPr>
            <w:tcW w:w="20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63DE13" w14:textId="68FFE443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bCs/>
                <w:sz w:val="20"/>
                <w:szCs w:val="20"/>
              </w:rPr>
              <w:t>Periodo Evaluado:</w:t>
            </w:r>
          </w:p>
        </w:tc>
        <w:tc>
          <w:tcPr>
            <w:tcW w:w="7992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AD634" w14:textId="77777777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5C2" w:rsidRPr="007516D3" w14:paraId="1792B04D" w14:textId="77777777" w:rsidTr="00AC5434">
        <w:trPr>
          <w:trHeight w:val="255"/>
        </w:trPr>
        <w:tc>
          <w:tcPr>
            <w:tcW w:w="5444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1BB5EE" w14:textId="6CA76D39" w:rsidR="00AA05C2" w:rsidRPr="00AA05C2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 xml:space="preserve">Sesión del Consejo Institucional de </w:t>
            </w:r>
            <w:r w:rsidR="00AC5178" w:rsidRPr="00AA05C2">
              <w:rPr>
                <w:rFonts w:ascii="Arial" w:hAnsi="Arial" w:cs="Arial"/>
                <w:b/>
                <w:sz w:val="20"/>
                <w:szCs w:val="20"/>
              </w:rPr>
              <w:t xml:space="preserve">Investigaciones </w:t>
            </w:r>
            <w:r w:rsidRPr="00AA05C2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1F3A4A" w14:textId="77777777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BDFA7" w14:textId="5978C084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00168" w14:textId="77777777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5C2" w:rsidRPr="007516D3" w14:paraId="1880EA30" w14:textId="77777777" w:rsidTr="00AC5434">
        <w:trPr>
          <w:trHeight w:val="255"/>
        </w:trPr>
        <w:tc>
          <w:tcPr>
            <w:tcW w:w="34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32032" w14:textId="4026B4E6" w:rsidR="00AA05C2" w:rsidRPr="00AA05C2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>Nombre del profesor investigador: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BD700F" w14:textId="77777777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05C2" w:rsidRPr="007516D3" w14:paraId="03F17794" w14:textId="77777777" w:rsidTr="00AC5434">
        <w:trPr>
          <w:trHeight w:val="255"/>
        </w:trPr>
        <w:tc>
          <w:tcPr>
            <w:tcW w:w="345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51FE7F" w14:textId="28FAF4C2" w:rsidR="00AA05C2" w:rsidRPr="00AA05C2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A05C2">
              <w:rPr>
                <w:rFonts w:ascii="Arial" w:hAnsi="Arial" w:cs="Arial"/>
                <w:b/>
                <w:sz w:val="20"/>
                <w:szCs w:val="20"/>
              </w:rPr>
              <w:t>Categoría en escalafón:</w:t>
            </w:r>
          </w:p>
        </w:tc>
        <w:tc>
          <w:tcPr>
            <w:tcW w:w="6627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9D1312" w14:textId="77777777" w:rsidR="00AA05C2" w:rsidRPr="007516D3" w:rsidRDefault="00AA05C2" w:rsidP="00A90797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A008C8F" w14:textId="77777777" w:rsidR="00AA05C2" w:rsidRPr="007516D3" w:rsidRDefault="00AA05C2" w:rsidP="00AA05C2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AA05C2" w14:paraId="637758A6" w14:textId="77777777" w:rsidTr="00A90797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90C3D" w14:textId="4CC1EDB6" w:rsidR="00AA05C2" w:rsidRDefault="00AA05C2" w:rsidP="00A90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5C2">
              <w:rPr>
                <w:rFonts w:ascii="Arial" w:hAnsi="Arial" w:cs="Arial"/>
                <w:i/>
                <w:iCs/>
                <w:sz w:val="20"/>
                <w:szCs w:val="20"/>
              </w:rPr>
              <w:t>Esta es una evaluación eminentemente actitudinal, por lo tanto se debe evaluar el manejo y la actitud con la cual el investigador realiza sus responsabilidades en investigación.</w:t>
            </w:r>
          </w:p>
        </w:tc>
      </w:tr>
    </w:tbl>
    <w:p w14:paraId="134E8973" w14:textId="77777777" w:rsidR="00AA05C2" w:rsidRDefault="00AA05C2" w:rsidP="00AA05C2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p w14:paraId="02361B5E" w14:textId="77777777" w:rsidR="00193A77" w:rsidRPr="00AA05C2" w:rsidRDefault="003D3D62" w:rsidP="00AA05C2">
      <w:pPr>
        <w:widowControl w:val="0"/>
        <w:autoSpaceDE w:val="0"/>
        <w:autoSpaceDN w:val="0"/>
        <w:adjustRightInd w:val="0"/>
        <w:spacing w:after="0" w:line="360" w:lineRule="auto"/>
        <w:ind w:left="221"/>
        <w:rPr>
          <w:rFonts w:ascii="Arial" w:hAnsi="Arial" w:cs="Arial"/>
          <w:b/>
          <w:bCs/>
          <w:sz w:val="20"/>
          <w:szCs w:val="20"/>
        </w:rPr>
      </w:pPr>
      <w:r w:rsidRPr="00AA05C2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5654"/>
        <w:gridCol w:w="949"/>
        <w:gridCol w:w="949"/>
        <w:gridCol w:w="949"/>
        <w:gridCol w:w="950"/>
      </w:tblGrid>
      <w:tr w:rsidR="00056C60" w:rsidRPr="003B0D1D" w14:paraId="5E80DC5B" w14:textId="77777777" w:rsidTr="003B0D1D">
        <w:trPr>
          <w:trHeight w:val="509"/>
        </w:trPr>
        <w:tc>
          <w:tcPr>
            <w:tcW w:w="637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C48C1C" w14:textId="77777777" w:rsidR="00D75F53" w:rsidRPr="003B0D1D" w:rsidRDefault="00D75F53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670" w:type="dxa"/>
            <w:vMerge w:val="restart"/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3FF966" w14:textId="375C4E9C" w:rsidR="00D75F53" w:rsidRPr="003B0D1D" w:rsidRDefault="00A12FAC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4F85C4" w14:textId="77777777" w:rsidR="00D75F53" w:rsidRPr="003B0D1D" w:rsidRDefault="00D75F53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9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CB5D29" w14:textId="77777777" w:rsidR="00D75F53" w:rsidRPr="003B0D1D" w:rsidRDefault="00D75F53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Casi siempre </w:t>
            </w:r>
          </w:p>
        </w:tc>
        <w:tc>
          <w:tcPr>
            <w:tcW w:w="9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C1C723" w14:textId="77777777" w:rsidR="00D75F53" w:rsidRPr="003B0D1D" w:rsidRDefault="00D75F53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Algunas veces </w:t>
            </w:r>
          </w:p>
        </w:tc>
        <w:tc>
          <w:tcPr>
            <w:tcW w:w="95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014A01" w14:textId="77777777" w:rsidR="00D75F53" w:rsidRPr="003B0D1D" w:rsidRDefault="00D75F53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B0D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</w:tr>
      <w:tr w:rsidR="00056C60" w:rsidRPr="00AA05C2" w14:paraId="6F8A17AB" w14:textId="77777777" w:rsidTr="003B0D1D">
        <w:trPr>
          <w:trHeight w:val="509"/>
        </w:trPr>
        <w:tc>
          <w:tcPr>
            <w:tcW w:w="637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9280A7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5E483B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05D6CD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0E485E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FB2C71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4D347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6C60" w:rsidRPr="00AA05C2" w14:paraId="61A7FDCB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AE2E6" w14:textId="7743F064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9F5B0F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cumple con los tiempos establecidos en el cronograma de actividades.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752F8E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AE440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73F07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DC1896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1E26604D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C043A5" w14:textId="046A2857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EFBDD2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lidera y/o participa activamente en grupos de investigación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5219ED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B95D8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4517D9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B0AE96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01EFCF86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49191A" w14:textId="779A3664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54DDF4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entrega informes completos y adecuados a las instancias pertinentes. 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3958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1B7B16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DD330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AB83E5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05636C82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F8E74C" w14:textId="7225A1A5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E417A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informa oportunamente sobre problemas o  irregularidades presentadas en el desarrollo  del proyecto.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B2C14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ACD5F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87E01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26C514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3B4BD429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465B57" w14:textId="28B738CB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2B0792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divulga  los resultados  de su investigación como ponente en seminarios,  congresos o eventos académicos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CE6C9E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29B78D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36101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5D59D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2451591A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1700EF" w14:textId="180A9559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8BBB12" w14:textId="77777777" w:rsidR="00D75F53" w:rsidRPr="00AA05C2" w:rsidRDefault="00D75F53" w:rsidP="006F5165">
            <w:pPr>
              <w:spacing w:after="0" w:line="20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resultados de su investigación han coadyuvado en la consolidación de líneas de investigación en la Facultad a la que está adscrito.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394911C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8FA47C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A5DD3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23B12F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213042B2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D40C31" w14:textId="69102363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E49428" w14:textId="77777777" w:rsidR="00D75F53" w:rsidRPr="00AA05C2" w:rsidRDefault="00D75F53" w:rsidP="006F5165">
            <w:pPr>
              <w:spacing w:after="0" w:line="20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está elaborando artículo(s), ensayo(s) académico(s) o científico(s), libros o capitulos de libro, para su publicación. 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14B300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23D321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676171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121EB2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56C60" w:rsidRPr="00AA05C2" w14:paraId="51B9F7E5" w14:textId="77777777" w:rsidTr="00244FA9">
        <w:trPr>
          <w:trHeight w:val="20"/>
        </w:trPr>
        <w:tc>
          <w:tcPr>
            <w:tcW w:w="637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B6AB3" w14:textId="2B2A85AD" w:rsidR="00D75F53" w:rsidRPr="00244FA9" w:rsidRDefault="00D75F53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B92C2B" w14:textId="77777777" w:rsidR="00D75F53" w:rsidRPr="00AA05C2" w:rsidRDefault="00D75F53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involucra estudiantes en los proyectos de investigación a cargo.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050FB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8F5B1E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A74EA3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09AA8" w14:textId="77777777" w:rsidR="00D75F53" w:rsidRPr="00AA05C2" w:rsidRDefault="00D75F53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2F2289" w14:textId="77777777" w:rsidR="00AA05C2" w:rsidRPr="00244FA9" w:rsidRDefault="00AA05C2" w:rsidP="006F516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5573"/>
        <w:gridCol w:w="758"/>
        <w:gridCol w:w="758"/>
        <w:gridCol w:w="759"/>
        <w:gridCol w:w="758"/>
        <w:gridCol w:w="759"/>
      </w:tblGrid>
      <w:tr w:rsidR="00244FA9" w:rsidRPr="00CC1C22" w14:paraId="307F6398" w14:textId="2DB88781" w:rsidTr="00F00DDD">
        <w:trPr>
          <w:trHeight w:val="454"/>
        </w:trPr>
        <w:tc>
          <w:tcPr>
            <w:tcW w:w="72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4AFBE7" w14:textId="3162B75B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57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AE9527" w14:textId="3320D9B4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CB08B" w14:textId="64A89EF1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Siempre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D80E3" w14:textId="33E66F86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Casi siempre</w:t>
            </w:r>
          </w:p>
        </w:tc>
        <w:tc>
          <w:tcPr>
            <w:tcW w:w="7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66DBD" w14:textId="2A5137B4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20"/>
              </w:rPr>
              <w:t>Algunas veces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9CCD5F" w14:textId="11E5EE93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Nunca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32121" w14:textId="4449AAF6" w:rsidR="00FB35B9" w:rsidRPr="00CC1C22" w:rsidRDefault="00FB35B9" w:rsidP="00244FA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N/A</w:t>
            </w:r>
          </w:p>
        </w:tc>
      </w:tr>
      <w:tr w:rsidR="00244FA9" w:rsidRPr="00AA05C2" w14:paraId="48B2A0B3" w14:textId="138AAA7C" w:rsidTr="00F00DDD">
        <w:trPr>
          <w:trHeight w:val="454"/>
        </w:trPr>
        <w:tc>
          <w:tcPr>
            <w:tcW w:w="72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7F65D" w14:textId="62009664" w:rsidR="00FB35B9" w:rsidRPr="00244FA9" w:rsidRDefault="00FB35B9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D633663" w14:textId="4307536B" w:rsidR="00FB35B9" w:rsidRPr="00AA05C2" w:rsidRDefault="00FB35B9" w:rsidP="00244F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redes académicas o de investigación, relacionadas con el área de los proyectos a cargo.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2A3D52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7F45F6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BB9AC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FEC405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B1310" w14:textId="77777777" w:rsidR="00FB35B9" w:rsidRPr="00AA05C2" w:rsidRDefault="00FB35B9" w:rsidP="00244F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4FA9" w:rsidRPr="00AA05C2" w14:paraId="12729703" w14:textId="28D7399C" w:rsidTr="00F00DDD">
        <w:trPr>
          <w:trHeight w:val="454"/>
        </w:trPr>
        <w:tc>
          <w:tcPr>
            <w:tcW w:w="721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CBC54E" w14:textId="4B966B8B" w:rsidR="00FB35B9" w:rsidRPr="00244FA9" w:rsidRDefault="00FB35B9" w:rsidP="00244FA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5CEAD9" w14:textId="33C38218" w:rsidR="00FB35B9" w:rsidRPr="00AA05C2" w:rsidRDefault="00FB35B9" w:rsidP="006F5165">
            <w:pPr>
              <w:spacing w:after="0" w:line="200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propone y/o está desarrollando proyectos en los que establece vínculos con otras instituciones de carácter regional, nacional o internacional.</w:t>
            </w: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A5270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950BB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AD8B2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27F86F" w14:textId="77777777" w:rsidR="00FB35B9" w:rsidRPr="00AA05C2" w:rsidRDefault="00FB35B9" w:rsidP="00244F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308E85" w14:textId="77777777" w:rsidR="00FB35B9" w:rsidRPr="00AA05C2" w:rsidRDefault="00FB35B9" w:rsidP="00244F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C9E59E" w14:textId="77777777" w:rsidR="00FB35B9" w:rsidRPr="00AA05C2" w:rsidRDefault="00FB35B9" w:rsidP="00244F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CB8D7" w14:textId="77777777" w:rsidR="00AA05C2" w:rsidRPr="00244FA9" w:rsidRDefault="00AA05C2" w:rsidP="006F5165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"/>
        <w:gridCol w:w="5523"/>
        <w:gridCol w:w="949"/>
        <w:gridCol w:w="949"/>
        <w:gridCol w:w="949"/>
        <w:gridCol w:w="950"/>
      </w:tblGrid>
      <w:tr w:rsidR="00DD10DF" w:rsidRPr="00CC1C22" w14:paraId="7194341C" w14:textId="77777777" w:rsidTr="00244FA9">
        <w:trPr>
          <w:trHeight w:val="283"/>
        </w:trPr>
        <w:tc>
          <w:tcPr>
            <w:tcW w:w="76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E6FA71" w14:textId="69AF42F5" w:rsidR="00DD10DF" w:rsidRPr="00CC1C22" w:rsidRDefault="00DD10DF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53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227607" w14:textId="03A8AC0A" w:rsidR="00DD10DF" w:rsidRPr="00CC1C22" w:rsidRDefault="00DD10DF" w:rsidP="00B074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16AE22" w14:textId="7FE836E3" w:rsidR="00DD10DF" w:rsidRPr="00CC1C22" w:rsidRDefault="00DD10DF" w:rsidP="006F5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22FBAF" w14:textId="0A8EAF42" w:rsidR="00DD10DF" w:rsidRPr="00CC1C22" w:rsidRDefault="00DD10DF" w:rsidP="006F5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Casi siempre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1E3E4B" w14:textId="1EE63625" w:rsidR="00DD10DF" w:rsidRPr="00CC1C22" w:rsidRDefault="00DD10DF" w:rsidP="006F5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Algunas veces</w:t>
            </w: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48954A" w14:textId="00B7E1A4" w:rsidR="00DD10DF" w:rsidRPr="00CC1C22" w:rsidRDefault="00DD10DF" w:rsidP="006F51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1C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Nunca</w:t>
            </w:r>
          </w:p>
        </w:tc>
      </w:tr>
      <w:tr w:rsidR="00FB35B9" w:rsidRPr="00AA05C2" w14:paraId="2C62F5EE" w14:textId="77777777" w:rsidTr="00244FA9">
        <w:trPr>
          <w:trHeight w:val="283"/>
        </w:trPr>
        <w:tc>
          <w:tcPr>
            <w:tcW w:w="76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81C04" w14:textId="77777777" w:rsidR="00FB35B9" w:rsidRPr="00AA05C2" w:rsidRDefault="00FB35B9" w:rsidP="00D75F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38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79BB3" w14:textId="77777777" w:rsidR="00FB35B9" w:rsidRPr="00AA05C2" w:rsidRDefault="00FB35B9" w:rsidP="00056C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05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atiende a las invitaciones de Consejos, Comités u otras instancias como evaluador o asesor en investigación.</w:t>
            </w: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CD820" w14:textId="77777777" w:rsidR="00FB35B9" w:rsidRPr="00AA05C2" w:rsidRDefault="00FB35B9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9C2302" w14:textId="77777777" w:rsidR="00FB35B9" w:rsidRPr="00AA05C2" w:rsidRDefault="00FB35B9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F7E655" w14:textId="77777777" w:rsidR="00FB35B9" w:rsidRPr="00AA05C2" w:rsidRDefault="00FB35B9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C2637" w14:textId="77777777" w:rsidR="00FB35B9" w:rsidRPr="00AA05C2" w:rsidRDefault="00FB35B9" w:rsidP="00D75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B817F27" w14:textId="77777777" w:rsidR="00ED3350" w:rsidRDefault="00ED335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C245C5" w14:textId="77777777" w:rsidR="00025069" w:rsidRDefault="0002506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E1FE061" w14:textId="77777777" w:rsidR="006F5165" w:rsidRPr="00AA05C2" w:rsidRDefault="006F51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705683D" w14:textId="77777777" w:rsidR="00244FA9" w:rsidRDefault="003D3D62" w:rsidP="00244FA9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Arial" w:hAnsi="Arial" w:cs="Arial"/>
          <w:sz w:val="20"/>
          <w:szCs w:val="20"/>
        </w:rPr>
      </w:pPr>
      <w:r w:rsidRPr="00AA05C2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8BD8676" w14:textId="20E9EBC0" w:rsidR="00ED3350" w:rsidRDefault="003D3D62" w:rsidP="00244FA9">
      <w:pPr>
        <w:widowControl w:val="0"/>
        <w:autoSpaceDE w:val="0"/>
        <w:autoSpaceDN w:val="0"/>
        <w:adjustRightInd w:val="0"/>
        <w:spacing w:after="0" w:line="240" w:lineRule="auto"/>
        <w:ind w:left="220"/>
        <w:jc w:val="center"/>
        <w:rPr>
          <w:rFonts w:ascii="Arial" w:hAnsi="Arial" w:cs="Arial"/>
          <w:sz w:val="20"/>
          <w:szCs w:val="20"/>
        </w:rPr>
      </w:pPr>
      <w:r w:rsidRPr="00AA05C2">
        <w:rPr>
          <w:rFonts w:ascii="Arial" w:hAnsi="Arial" w:cs="Arial"/>
          <w:sz w:val="20"/>
          <w:szCs w:val="20"/>
        </w:rPr>
        <w:t xml:space="preserve">PRESIDENTE </w:t>
      </w:r>
      <w:r w:rsidR="00B074C5">
        <w:rPr>
          <w:rFonts w:ascii="Arial" w:hAnsi="Arial" w:cs="Arial"/>
          <w:sz w:val="20"/>
          <w:szCs w:val="20"/>
        </w:rPr>
        <w:t xml:space="preserve">DEL CONSEJO INSTITUCIONAL </w:t>
      </w:r>
      <w:r w:rsidRPr="00AA05C2">
        <w:rPr>
          <w:rFonts w:ascii="Arial" w:hAnsi="Arial" w:cs="Arial"/>
          <w:sz w:val="20"/>
          <w:szCs w:val="20"/>
        </w:rPr>
        <w:t>DE INVESTIGACIONES</w:t>
      </w:r>
    </w:p>
    <w:p w14:paraId="01DFF207" w14:textId="77777777" w:rsidR="00244FA9" w:rsidRDefault="00244FA9" w:rsidP="004C76AB">
      <w:pPr>
        <w:widowControl w:val="0"/>
        <w:autoSpaceDE w:val="0"/>
        <w:autoSpaceDN w:val="0"/>
        <w:adjustRightInd w:val="0"/>
        <w:spacing w:after="0" w:line="120" w:lineRule="exact"/>
        <w:ind w:left="6600"/>
        <w:rPr>
          <w:rFonts w:ascii="Arial" w:hAnsi="Arial" w:cs="Arial"/>
          <w:sz w:val="20"/>
          <w:szCs w:val="20"/>
        </w:rPr>
      </w:pPr>
    </w:p>
    <w:p w14:paraId="309990BB" w14:textId="1062ECB7" w:rsidR="00244FA9" w:rsidRPr="00AA05C2" w:rsidRDefault="00244FA9" w:rsidP="006F5165">
      <w:pPr>
        <w:widowControl w:val="0"/>
        <w:autoSpaceDE w:val="0"/>
        <w:autoSpaceDN w:val="0"/>
        <w:adjustRightInd w:val="0"/>
        <w:spacing w:after="0" w:line="240" w:lineRule="auto"/>
        <w:ind w:left="6600"/>
        <w:rPr>
          <w:rFonts w:ascii="Arial" w:hAnsi="Arial" w:cs="Arial"/>
          <w:sz w:val="20"/>
          <w:szCs w:val="20"/>
        </w:rPr>
      </w:pPr>
      <w:r w:rsidRPr="00AA05C2">
        <w:rPr>
          <w:rFonts w:ascii="Arial" w:hAnsi="Arial" w:cs="Arial"/>
          <w:sz w:val="20"/>
          <w:szCs w:val="20"/>
        </w:rPr>
        <w:t>Muchas gracias por su colaboración.</w:t>
      </w:r>
    </w:p>
    <w:sectPr w:rsidR="00244FA9" w:rsidRPr="00AA05C2" w:rsidSect="006F5165">
      <w:headerReference w:type="default" r:id="rId7"/>
      <w:pgSz w:w="12240" w:h="15842"/>
      <w:pgMar w:top="1418" w:right="1134" w:bottom="851" w:left="1134" w:header="624" w:footer="454" w:gutter="0"/>
      <w:cols w:space="720" w:equalWidth="0">
        <w:col w:w="1018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A60B" w14:textId="77777777" w:rsidR="00697882" w:rsidRDefault="00697882" w:rsidP="002F2314">
      <w:pPr>
        <w:spacing w:after="0" w:line="240" w:lineRule="auto"/>
      </w:pPr>
      <w:r>
        <w:separator/>
      </w:r>
    </w:p>
  </w:endnote>
  <w:endnote w:type="continuationSeparator" w:id="0">
    <w:p w14:paraId="3CF62C99" w14:textId="77777777" w:rsidR="00697882" w:rsidRDefault="00697882" w:rsidP="002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3E5C" w14:textId="77777777" w:rsidR="00697882" w:rsidRDefault="00697882" w:rsidP="002F2314">
      <w:pPr>
        <w:spacing w:after="0" w:line="240" w:lineRule="auto"/>
      </w:pPr>
      <w:r>
        <w:separator/>
      </w:r>
    </w:p>
  </w:footnote>
  <w:footnote w:type="continuationSeparator" w:id="0">
    <w:p w14:paraId="19569590" w14:textId="77777777" w:rsidR="00697882" w:rsidRDefault="00697882" w:rsidP="002F2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AA05C2" w:rsidRPr="00E372F6" w14:paraId="27FEDDB7" w14:textId="77777777" w:rsidTr="00A90797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1000A9A6" w14:textId="77777777" w:rsidR="00AA05C2" w:rsidRPr="00E372F6" w:rsidRDefault="00AA05C2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6DC4D1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4050341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0478F0B1" w14:textId="77777777" w:rsidR="00AA05C2" w:rsidRPr="00E372F6" w:rsidRDefault="00AA05C2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2EB6704C" w14:textId="68D08D03" w:rsidR="00AA05C2" w:rsidRPr="00E372F6" w:rsidRDefault="00952EBB" w:rsidP="00A9079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FO-GTH-154</w:t>
          </w:r>
        </w:p>
      </w:tc>
    </w:tr>
    <w:tr w:rsidR="00AA05C2" w:rsidRPr="00E372F6" w14:paraId="3C4BC402" w14:textId="77777777" w:rsidTr="00A90797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778C819B" w14:textId="77777777" w:rsidR="00AA05C2" w:rsidRPr="00E372F6" w:rsidRDefault="00AA05C2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64550620" w14:textId="77777777" w:rsidR="00AA05C2" w:rsidRPr="00E372F6" w:rsidRDefault="00AA05C2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2CD8EC57" w14:textId="77777777" w:rsidR="00AA05C2" w:rsidRPr="00E372F6" w:rsidRDefault="00AA05C2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18EFA2F8" w14:textId="77777777" w:rsidR="00AA05C2" w:rsidRPr="00E372F6" w:rsidRDefault="00AA05C2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C517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C5178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AA05C2" w:rsidRPr="00E372F6" w14:paraId="088C9226" w14:textId="77777777" w:rsidTr="00A90797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41AB583E" w14:textId="77777777" w:rsidR="00AA05C2" w:rsidRPr="00E372F6" w:rsidRDefault="00AA05C2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6565225B" w14:textId="77777777" w:rsidR="00AA05C2" w:rsidRPr="00E372F6" w:rsidRDefault="00AA05C2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73E3E31C" w14:textId="77777777" w:rsidR="00AA05C2" w:rsidRPr="00E372F6" w:rsidRDefault="00AA05C2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20/10/2017</w:t>
          </w:r>
        </w:p>
      </w:tc>
    </w:tr>
    <w:tr w:rsidR="00AA05C2" w:rsidRPr="00E372F6" w14:paraId="0BD7B9E4" w14:textId="77777777" w:rsidTr="00A90797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3CF81B7" w14:textId="77777777" w:rsidR="00AA05C2" w:rsidRPr="00E372F6" w:rsidRDefault="00AA05C2" w:rsidP="00A9079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1AB00F04" w14:textId="4A693352" w:rsidR="00AA05C2" w:rsidRPr="00E372F6" w:rsidRDefault="00AA05C2" w:rsidP="00A9079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727BBA">
            <w:rPr>
              <w:rFonts w:ascii="Arial" w:eastAsia="Times New Roman" w:hAnsi="Arial" w:cs="Arial"/>
              <w:b/>
              <w:sz w:val="18"/>
              <w:szCs w:val="19"/>
              <w:lang w:val="es-ES" w:eastAsia="es-ES"/>
            </w:rPr>
            <w:t>EVALUACIÓN DE LOS DOCENTES CON RESPONSABILIDAD EN INVESTIGACIÓN POR PARTE DEL CENTRO Y DEL CONSEJO INSTITUCIONAL DE INVESTIGACIONES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F3CD581" w14:textId="77777777" w:rsidR="00AA05C2" w:rsidRPr="00E372F6" w:rsidRDefault="00AA05C2" w:rsidP="00A9079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6E031540" w14:textId="77777777" w:rsidR="00AA05C2" w:rsidRPr="00E372F6" w:rsidRDefault="00AA05C2" w:rsidP="00AA05C2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075325A6" w14:textId="77777777" w:rsidR="00AA05C2" w:rsidRPr="00E372F6" w:rsidRDefault="00AA05C2" w:rsidP="00AA05C2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152F9" wp14:editId="3FC8E7C9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A82DD2" w14:textId="0A41D620" w:rsidR="00AA05C2" w:rsidRPr="007516D3" w:rsidRDefault="00AA05C2" w:rsidP="00AA05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152F9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32A82DD2" w14:textId="0A41D620" w:rsidR="00AA05C2" w:rsidRPr="007516D3" w:rsidRDefault="00AA05C2" w:rsidP="00AA05C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C-3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1BD80C47" w14:textId="77777777" w:rsidR="00AA05C2" w:rsidRPr="00E372F6" w:rsidRDefault="00AA05C2" w:rsidP="00AA05C2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66F2E8EB" w14:textId="77777777" w:rsidR="0024178F" w:rsidRDefault="0024178F" w:rsidP="00AA05C2">
    <w:pPr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E9F"/>
    <w:multiLevelType w:val="hybridMultilevel"/>
    <w:tmpl w:val="CF8EFF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615704"/>
    <w:multiLevelType w:val="hybridMultilevel"/>
    <w:tmpl w:val="32AC761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166662">
    <w:abstractNumId w:val="0"/>
  </w:num>
  <w:num w:numId="2" w16cid:durableId="1580868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D62"/>
    <w:rsid w:val="000034D9"/>
    <w:rsid w:val="00025069"/>
    <w:rsid w:val="00056C60"/>
    <w:rsid w:val="000860FC"/>
    <w:rsid w:val="00193A77"/>
    <w:rsid w:val="001E405F"/>
    <w:rsid w:val="0024178F"/>
    <w:rsid w:val="00244FA9"/>
    <w:rsid w:val="00283AC8"/>
    <w:rsid w:val="002E5739"/>
    <w:rsid w:val="002F2314"/>
    <w:rsid w:val="00352B71"/>
    <w:rsid w:val="003B0D1D"/>
    <w:rsid w:val="003D3D62"/>
    <w:rsid w:val="00477E8B"/>
    <w:rsid w:val="004C76AB"/>
    <w:rsid w:val="0063147F"/>
    <w:rsid w:val="00697882"/>
    <w:rsid w:val="006F5165"/>
    <w:rsid w:val="00727BBA"/>
    <w:rsid w:val="00766637"/>
    <w:rsid w:val="00952EBB"/>
    <w:rsid w:val="00A12FAC"/>
    <w:rsid w:val="00AA05C2"/>
    <w:rsid w:val="00AC5178"/>
    <w:rsid w:val="00AC5434"/>
    <w:rsid w:val="00B074C5"/>
    <w:rsid w:val="00B51C6C"/>
    <w:rsid w:val="00C33DCC"/>
    <w:rsid w:val="00C80D4B"/>
    <w:rsid w:val="00CC1C22"/>
    <w:rsid w:val="00CE0385"/>
    <w:rsid w:val="00D4364B"/>
    <w:rsid w:val="00D55E61"/>
    <w:rsid w:val="00D623C0"/>
    <w:rsid w:val="00D75F53"/>
    <w:rsid w:val="00DD10DF"/>
    <w:rsid w:val="00DD7FF2"/>
    <w:rsid w:val="00E14C0E"/>
    <w:rsid w:val="00E71ACD"/>
    <w:rsid w:val="00ED3350"/>
    <w:rsid w:val="00ED6B16"/>
    <w:rsid w:val="00EE4DA7"/>
    <w:rsid w:val="00F00DDD"/>
    <w:rsid w:val="00F23735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D0B312"/>
  <w15:docId w15:val="{0D6449EA-EB4C-45C6-B6C4-AB5BF36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314"/>
  </w:style>
  <w:style w:type="paragraph" w:styleId="Piedepgina">
    <w:name w:val="footer"/>
    <w:basedOn w:val="Normal"/>
    <w:link w:val="PiedepginaCar"/>
    <w:uiPriority w:val="99"/>
    <w:unhideWhenUsed/>
    <w:rsid w:val="002F23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314"/>
  </w:style>
  <w:style w:type="table" w:styleId="Tablaconcuadrcula">
    <w:name w:val="Table Grid"/>
    <w:basedOn w:val="Tablanormal"/>
    <w:uiPriority w:val="59"/>
    <w:rsid w:val="00AA0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dcterms:created xsi:type="dcterms:W3CDTF">2023-08-13T18:31:00Z</dcterms:created>
  <dcterms:modified xsi:type="dcterms:W3CDTF">2023-08-20T20:26:00Z</dcterms:modified>
</cp:coreProperties>
</file>