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652"/>
        <w:gridCol w:w="992"/>
        <w:gridCol w:w="2343"/>
      </w:tblGrid>
      <w:tr w:rsidR="0029713F" w:rsidRPr="007516D3" w14:paraId="0AD1784A" w14:textId="77777777" w:rsidTr="00D00759">
        <w:tc>
          <w:tcPr>
            <w:tcW w:w="209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45DE5C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70692D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7FE9EB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3DBEE6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10076BE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111"/>
        <w:gridCol w:w="1134"/>
        <w:gridCol w:w="3644"/>
      </w:tblGrid>
      <w:tr w:rsidR="0029713F" w:rsidRPr="007516D3" w14:paraId="5621AABA" w14:textId="77777777" w:rsidTr="00D00759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811EB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Facultad: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34355E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F03E8D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9C742C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9713F" w:rsidRPr="007516D3" w14:paraId="3AF6694B" w14:textId="77777777" w:rsidTr="00CD3946">
        <w:tc>
          <w:tcPr>
            <w:tcW w:w="11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F8D3E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16D3">
              <w:rPr>
                <w:rFonts w:ascii="Arial" w:hAnsi="Arial" w:cs="Arial"/>
                <w:b/>
                <w:bCs/>
                <w:sz w:val="20"/>
                <w:szCs w:val="20"/>
              </w:rPr>
              <w:t>Profesor:</w:t>
            </w:r>
          </w:p>
        </w:tc>
        <w:tc>
          <w:tcPr>
            <w:tcW w:w="8889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A5E09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A323CE9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p w14:paraId="1457883F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b/>
          <w:bCs/>
          <w:sz w:val="20"/>
          <w:szCs w:val="20"/>
        </w:rPr>
        <w:t>Cursos a cargo del profesor:</w:t>
      </w:r>
    </w:p>
    <w:p w14:paraId="7D1284F1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0"/>
          <w:szCs w:val="20"/>
        </w:rPr>
      </w:pPr>
    </w:p>
    <w:p w14:paraId="4A830A43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3778"/>
        <w:gridCol w:w="887"/>
        <w:gridCol w:w="1521"/>
        <w:gridCol w:w="2411"/>
        <w:gridCol w:w="951"/>
      </w:tblGrid>
      <w:tr w:rsidR="0029713F" w:rsidRPr="007516D3" w14:paraId="5F12DD61" w14:textId="77777777" w:rsidTr="00D00759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2D77CB" w14:textId="77777777" w:rsidR="0029713F" w:rsidRPr="007516D3" w:rsidRDefault="0029713F" w:rsidP="00D0075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597D38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2571FD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92A391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99D568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9CDE8F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3F" w:rsidRPr="007516D3" w14:paraId="170415C3" w14:textId="77777777" w:rsidTr="00D00759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C3AC60" w14:textId="77777777" w:rsidR="0029713F" w:rsidRPr="007516D3" w:rsidRDefault="0029713F" w:rsidP="00D0075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B8CC6B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7144B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22389E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E2E828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10972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3F" w:rsidRPr="007516D3" w14:paraId="7DE54033" w14:textId="77777777" w:rsidTr="00D00759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C387ED" w14:textId="77777777" w:rsidR="0029713F" w:rsidRPr="007516D3" w:rsidRDefault="0029713F" w:rsidP="00D0075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24E69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C6FEA3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23B405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BDE096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5D99E3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13F" w:rsidRPr="007516D3" w14:paraId="17DE5103" w14:textId="77777777" w:rsidTr="00D00759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CE135" w14:textId="77777777" w:rsidR="0029713F" w:rsidRPr="007516D3" w:rsidRDefault="0029713F" w:rsidP="00D00759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B891AF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B9C1D5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11B8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ABE19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7516D3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BA179" w14:textId="77777777" w:rsidR="0029713F" w:rsidRPr="007516D3" w:rsidRDefault="0029713F" w:rsidP="00D00759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D6A074" w14:textId="77777777" w:rsidR="0029713F" w:rsidRDefault="0029713F" w:rsidP="0029713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b/>
          <w:bCs/>
          <w:sz w:val="20"/>
          <w:szCs w:val="20"/>
        </w:rPr>
      </w:pPr>
    </w:p>
    <w:p w14:paraId="32D65D1B" w14:textId="77777777" w:rsidR="0029713F" w:rsidRDefault="0029713F" w:rsidP="0029713F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680"/>
        <w:rPr>
          <w:rFonts w:ascii="Arial" w:hAnsi="Arial" w:cs="Arial"/>
          <w:sz w:val="20"/>
          <w:szCs w:val="20"/>
        </w:rPr>
      </w:pPr>
      <w:r w:rsidRPr="007516D3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7516D3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7516D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516D3">
        <w:rPr>
          <w:rFonts w:ascii="Arial" w:hAnsi="Arial" w:cs="Arial"/>
          <w:sz w:val="20"/>
          <w:szCs w:val="20"/>
        </w:rPr>
        <w:t>académico</w:t>
      </w:r>
    </w:p>
    <w:p w14:paraId="64BE9BEA" w14:textId="77777777" w:rsidR="0029713F" w:rsidRPr="007516D3" w:rsidRDefault="0029713F" w:rsidP="0029713F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29713F" w14:paraId="1192D28C" w14:textId="77777777" w:rsidTr="00D00759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0484E" w14:textId="77777777" w:rsidR="0029713F" w:rsidRDefault="0029713F" w:rsidP="00D007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13F">
              <w:rPr>
                <w:rFonts w:ascii="Arial" w:hAnsi="Arial" w:cs="Arial"/>
                <w:i/>
                <w:iCs/>
                <w:sz w:val="20"/>
                <w:szCs w:val="20"/>
              </w:rPr>
              <w:t>Al responder cada uno de los ítems, tenga en cuenta las funciones que debe desarrollar el docente de acuerdo con el Plan de actividades aprobado por el Consejo de Facultad.</w:t>
            </w:r>
          </w:p>
        </w:tc>
      </w:tr>
    </w:tbl>
    <w:p w14:paraId="48A4023A" w14:textId="77777777" w:rsidR="0029713F" w:rsidRDefault="0029713F" w:rsidP="002971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F63BD8" w14:textId="77777777" w:rsidR="00F21F85" w:rsidRPr="00CB513B" w:rsidRDefault="00433F2B" w:rsidP="00CB513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CB513B">
        <w:rPr>
          <w:rFonts w:ascii="Arial" w:hAnsi="Arial" w:cs="Arial"/>
          <w:b/>
          <w:bCs/>
          <w:sz w:val="20"/>
        </w:rPr>
        <w:t>Marque “X” en la casilla correspondiente.</w:t>
      </w:r>
    </w:p>
    <w:tbl>
      <w:tblPr>
        <w:tblW w:w="4968" w:type="pct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103"/>
        <w:gridCol w:w="1088"/>
        <w:gridCol w:w="1088"/>
        <w:gridCol w:w="1088"/>
        <w:gridCol w:w="1089"/>
      </w:tblGrid>
      <w:tr w:rsidR="009A1F65" w:rsidRPr="00CB513B" w14:paraId="4681DFB2" w14:textId="77777777" w:rsidTr="00CB513B">
        <w:trPr>
          <w:trHeight w:val="20"/>
          <w:tblHeader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629FF7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9FA00C" w14:textId="77777777" w:rsidR="009A1F65" w:rsidRPr="00CB513B" w:rsidRDefault="0056150C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CBB39E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Siempre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CB68445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Casi siempre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FD3D09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Algunas veces 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1B4063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</w:tr>
      <w:tr w:rsidR="009A1F65" w:rsidRPr="00CB513B" w14:paraId="182188F1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F8AD0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2D394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el horario asignado para el desarrollo del curso.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FC6D5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FB236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8B0CBA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74064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3A50804C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8F5366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7F65B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cumple con las actividades asignadas por el Consejo de Facultad, registradas en el formato plan de acciones académicas.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6D17E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3A181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BD04D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2E38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435ED01C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56C8EA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6682AA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desarrolla satisfactoriamente los contenidos de los cursos bajo su responsabilidad.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AF7C7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45B5D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5EF60B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11C92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27B4F7C2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628E13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AF148D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informes y tareas asignadas por el Consejo u otra autoridad académica con responsabilidad y puntualidad.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83529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0359F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9E6783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F5FB4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1C61787B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918CCA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D30DE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entrega oportunamente los informes y los resultados de las evaluaciones a los programas de acuerdo con el calendario académico vigente.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C84B2D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F8E06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C5AE3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B8D21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1421E15B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7C745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8491E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docente-estudiante, basada en el respeto a las diferencias de género, raza, credo y filiación política.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DF5EE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49B9E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6D02B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0F259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63A210FC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CF2F2E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51F0B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establece una relación laboral con sus compañeros y directivos, basada en el respeto a las diferencias de género, raza, credo y filiación política.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8CAA2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691FF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FC399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3A6785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5C1BB2C0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72922D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EA123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muestra disposición para la comunicación con el director del programa para revisar su desempeño docente y el desarrollo del curso en general.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589EE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D58A1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1F83B3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0C40B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10F50F89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A55CC6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E4D66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sz w:val="20"/>
                <w:szCs w:val="20"/>
              </w:rPr>
              <w:t xml:space="preserve">El profesor muestra dominio conceptual de los contenidos del curso.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02B37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AAD775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18827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50E1D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31F082DD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61BC1C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7A40A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orienta el desarrollo de su cátedra de acuerdo con el Proyecto Educativo del Programa.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10E651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49D05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CA8C7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7BC2E5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545001A5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D9308C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1286A0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participa en las reuniones programadas por la Facultad, Escuela, Departamento o instituto a los cuales está adscrito.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7D85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B481D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E5D9F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E7AFCB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61F625B9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FD5F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3E49B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los cursos de capacitación docente, actividades de investigación o de proyección social ofrecidos por la Institución.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35BF8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01D19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BD1AFF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58A67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585028E2" w14:textId="77777777" w:rsidTr="00CB513B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1220E5" w14:textId="77777777" w:rsidR="009A1F65" w:rsidRPr="00CB513B" w:rsidRDefault="009A1F65" w:rsidP="00CB513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84C03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sz w:val="20"/>
                <w:szCs w:val="20"/>
              </w:rPr>
              <w:t xml:space="preserve">El profesor registra debida y oportunamente el plan de acción y registro de acciones académicas ejecutadas, con los soportes respectivos.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CFD63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594DE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E558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F5231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63D45F0" w14:textId="77777777" w:rsidR="009A1F65" w:rsidRPr="00CB513B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4968" w:type="pct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134"/>
        <w:gridCol w:w="864"/>
        <w:gridCol w:w="864"/>
        <w:gridCol w:w="865"/>
        <w:gridCol w:w="864"/>
        <w:gridCol w:w="865"/>
      </w:tblGrid>
      <w:tr w:rsidR="009A1F65" w:rsidRPr="00CB513B" w14:paraId="1F5422D2" w14:textId="77777777" w:rsidTr="006D24DF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B0C7E0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F0C559" w14:textId="77777777" w:rsidR="009A1F65" w:rsidRPr="00CB513B" w:rsidRDefault="0091642D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CFD388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Siempre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F2C6FA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Casi siempre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80BA2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Algunas veces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732323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Nunca 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17D507" w14:textId="77777777" w:rsidR="009A1F65" w:rsidRPr="00CB513B" w:rsidRDefault="009A1F65" w:rsidP="009A1F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N/A</w:t>
            </w:r>
          </w:p>
        </w:tc>
      </w:tr>
      <w:tr w:rsidR="009A1F65" w:rsidRPr="00CB513B" w14:paraId="44A88EA0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C88B62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98182E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asesora a otros profesores en la planeación, desarrollo y evaluación de cursos y proyectos de investigación y proyección social.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E44DA3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83578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C0E24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B5A5A5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1A07B5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34BF466E" w14:textId="77777777" w:rsidTr="006D24DF">
        <w:trPr>
          <w:trHeight w:val="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7457AF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5499F5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colabora en la elaboración de textos o medios auxiliares de docencia universitaria</w:t>
            </w:r>
            <w:r w:rsid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r w:rsidR="00CB513B"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Guías </w:t>
            </w: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laboratorio, video, cartilla, banco de preguntas, entre otros).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A32D7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4D3F3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13EC5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DAD8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D5EBA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511B8786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FDCA18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3ED648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dirige o evalúa tesis o trabajos de grado, asignados por la dirección de escuela, departamento o instituto.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4AF60A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71B87A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2F4F0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F8BA0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04A42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7ABAB40D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B0176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E3E748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genera y desarrolla proyectos institucionales con fines de investigación, formación académica, asesoría y proyección social.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2C7FB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C38B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87B46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20554A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74E67B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406233E0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9A5FD7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85BA488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muestra interés en el área de trabajo, participando en congresos, seminarios, cursos, simposios entre otros.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C3BEA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77322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CB5E8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F5430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D18EDA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51CFD4E8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6CFD4E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3E6682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El profesor lidera y/o participa de acuerdo a su dedicación, en grupos de trabajo, estudio, investigación o proyección social debidamente institucionalizados.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EF8CE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FC4CC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0199115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DFADF7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1C6AE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32A63462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279E00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E5380B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Consejos, comités, grupos de trabajo académico, asociaciones académicas o asociaciones gremiales.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A3FA3A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C3630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BBDDC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384FB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572EAB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1B8E14B1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345A69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7D3A92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participa en la planeación, desarrollo y evaluación de cursos, proyectos o programas adscritos a la escuela, departamento o instituto correspondiente, según  solicitud de las autoridades académicas.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B3CD75D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1F134D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346F61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A1A01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88B4D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26594550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BC7E74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4BEBCD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 profesor presentó o  se encuentra realizando Proyectos de Investigación o de Proyección Social.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A1F224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D2FA50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D9A17D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14EFDC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28E48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9A1F65" w:rsidRPr="00CB513B" w14:paraId="452291AC" w14:textId="77777777" w:rsidTr="006D24DF">
        <w:trPr>
          <w:trHeight w:val="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4C9C8" w14:textId="77777777" w:rsidR="009A1F65" w:rsidRPr="006D24DF" w:rsidRDefault="009A1F65" w:rsidP="006D24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D7DCE95" w14:textId="77777777" w:rsidR="009A1F65" w:rsidRPr="00CB513B" w:rsidRDefault="009A1F65" w:rsidP="00CB513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profesor realiza seminarios, cursos de educación formal o continuada y conferencias en el ámbito de la especialidad para la comunidad académica.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6AE432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C14999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31611A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66F936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73737F" w14:textId="77777777" w:rsidR="009A1F65" w:rsidRPr="00CB513B" w:rsidRDefault="009A1F65" w:rsidP="009A1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B51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5A3B58B6" w14:textId="77777777" w:rsidR="009A1F65" w:rsidRDefault="009A1F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1C732A2" w14:textId="77777777" w:rsidR="006D24DF" w:rsidRPr="00CB513B" w:rsidRDefault="006D24D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1EE35A3" w14:textId="77777777" w:rsidR="00B0525D" w:rsidRPr="00CB513B" w:rsidRDefault="00B0525D">
      <w:pPr>
        <w:widowControl w:val="0"/>
        <w:autoSpaceDE w:val="0"/>
        <w:autoSpaceDN w:val="0"/>
        <w:adjustRightInd w:val="0"/>
        <w:spacing w:after="0" w:line="355" w:lineRule="exact"/>
        <w:rPr>
          <w:rFonts w:ascii="Arial" w:hAnsi="Arial" w:cs="Arial"/>
          <w:sz w:val="20"/>
          <w:szCs w:val="20"/>
        </w:rPr>
      </w:pPr>
    </w:p>
    <w:p w14:paraId="6A8C7E50" w14:textId="77777777" w:rsidR="00CB513B" w:rsidRDefault="00433F2B" w:rsidP="00CB5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513B">
        <w:rPr>
          <w:rFonts w:ascii="Arial" w:hAnsi="Arial" w:cs="Arial"/>
          <w:sz w:val="20"/>
          <w:szCs w:val="20"/>
        </w:rPr>
        <w:t>_______________________</w:t>
      </w:r>
      <w:r w:rsidR="00CB513B">
        <w:rPr>
          <w:rFonts w:ascii="Arial" w:hAnsi="Arial" w:cs="Arial"/>
          <w:sz w:val="20"/>
          <w:szCs w:val="20"/>
        </w:rPr>
        <w:t>______________________________</w:t>
      </w:r>
    </w:p>
    <w:p w14:paraId="2AD6A392" w14:textId="77777777" w:rsidR="00B0525D" w:rsidRDefault="00433F2B" w:rsidP="00CB51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513B">
        <w:rPr>
          <w:rFonts w:ascii="Arial" w:hAnsi="Arial" w:cs="Arial"/>
          <w:sz w:val="20"/>
          <w:szCs w:val="20"/>
        </w:rPr>
        <w:t>PRESIDENTE  DEL CONSEJO DE FACULTAD</w:t>
      </w:r>
    </w:p>
    <w:p w14:paraId="074DF015" w14:textId="77777777" w:rsidR="00CB513B" w:rsidRPr="00CB513B" w:rsidRDefault="00CB513B">
      <w:pPr>
        <w:widowControl w:val="0"/>
        <w:autoSpaceDE w:val="0"/>
        <w:autoSpaceDN w:val="0"/>
        <w:adjustRightInd w:val="0"/>
        <w:spacing w:after="0" w:line="239" w:lineRule="auto"/>
        <w:ind w:left="2780"/>
        <w:rPr>
          <w:rFonts w:ascii="Arial" w:hAnsi="Arial" w:cs="Arial"/>
          <w:sz w:val="20"/>
          <w:szCs w:val="20"/>
        </w:rPr>
      </w:pPr>
    </w:p>
    <w:p w14:paraId="54001983" w14:textId="77777777" w:rsidR="00B0525D" w:rsidRPr="00CB513B" w:rsidRDefault="00433F2B" w:rsidP="00882FAD">
      <w:pPr>
        <w:widowControl w:val="0"/>
        <w:autoSpaceDE w:val="0"/>
        <w:autoSpaceDN w:val="0"/>
        <w:adjustRightInd w:val="0"/>
        <w:spacing w:after="0" w:line="240" w:lineRule="auto"/>
        <w:ind w:left="6060"/>
        <w:rPr>
          <w:rFonts w:ascii="Arial" w:hAnsi="Arial" w:cs="Arial"/>
          <w:sz w:val="20"/>
          <w:szCs w:val="20"/>
        </w:rPr>
      </w:pPr>
      <w:r w:rsidRPr="00CB513B">
        <w:rPr>
          <w:rFonts w:ascii="Arial" w:hAnsi="Arial" w:cs="Arial"/>
          <w:sz w:val="20"/>
          <w:szCs w:val="20"/>
        </w:rPr>
        <w:t>Muchas Gracias por su colaboración.</w:t>
      </w:r>
    </w:p>
    <w:sectPr w:rsidR="00B0525D" w:rsidRPr="00CB513B" w:rsidSect="00542732">
      <w:headerReference w:type="default" r:id="rId7"/>
      <w:pgSz w:w="12242" w:h="15842"/>
      <w:pgMar w:top="1418" w:right="1134" w:bottom="851" w:left="1134" w:header="720" w:footer="720" w:gutter="0"/>
      <w:cols w:space="720" w:equalWidth="0">
        <w:col w:w="99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7A799" w14:textId="77777777" w:rsidR="000B6533" w:rsidRDefault="000B6533" w:rsidP="000C7AA8">
      <w:pPr>
        <w:spacing w:after="0" w:line="240" w:lineRule="auto"/>
      </w:pPr>
      <w:r>
        <w:separator/>
      </w:r>
    </w:p>
  </w:endnote>
  <w:endnote w:type="continuationSeparator" w:id="0">
    <w:p w14:paraId="173BB380" w14:textId="77777777" w:rsidR="000B6533" w:rsidRDefault="000B6533" w:rsidP="000C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3820" w14:textId="77777777" w:rsidR="000B6533" w:rsidRDefault="000B6533" w:rsidP="000C7AA8">
      <w:pPr>
        <w:spacing w:after="0" w:line="240" w:lineRule="auto"/>
      </w:pPr>
      <w:r>
        <w:separator/>
      </w:r>
    </w:p>
  </w:footnote>
  <w:footnote w:type="continuationSeparator" w:id="0">
    <w:p w14:paraId="1C7DD8A1" w14:textId="77777777" w:rsidR="000B6533" w:rsidRDefault="000B6533" w:rsidP="000C7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4"/>
      <w:gridCol w:w="1404"/>
      <w:gridCol w:w="1701"/>
    </w:tblGrid>
    <w:tr w:rsidR="00542732" w:rsidRPr="00E372F6" w14:paraId="028AD0D4" w14:textId="77777777" w:rsidTr="00D00759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12558C6A" w14:textId="77777777" w:rsidR="00542732" w:rsidRPr="00E372F6" w:rsidRDefault="00542732" w:rsidP="00D0075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1A0A91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4050068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76F872A8" w14:textId="77777777" w:rsidR="00542732" w:rsidRPr="00E372F6" w:rsidRDefault="00542732" w:rsidP="00D0075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3453810E" w14:textId="77777777" w:rsidR="00542732" w:rsidRPr="00E372F6" w:rsidRDefault="0029713F" w:rsidP="00D00759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FO-GTH-104</w:t>
          </w:r>
        </w:p>
      </w:tc>
    </w:tr>
    <w:tr w:rsidR="00542732" w:rsidRPr="00E372F6" w14:paraId="4BE29EE0" w14:textId="77777777" w:rsidTr="00D00759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227A0738" w14:textId="77777777" w:rsidR="00542732" w:rsidRPr="00E372F6" w:rsidRDefault="00542732" w:rsidP="00D0075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3E73BDA6" w14:textId="77777777" w:rsidR="00542732" w:rsidRPr="00E372F6" w:rsidRDefault="00542732" w:rsidP="00D0075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793F4CA9" w14:textId="77777777" w:rsidR="00542732" w:rsidRPr="00E372F6" w:rsidRDefault="00542732" w:rsidP="00D0075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0C6CFAEA" w14:textId="77777777" w:rsidR="00542732" w:rsidRPr="00E372F6" w:rsidRDefault="00542732" w:rsidP="00D0075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6D24D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6D24DF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42732" w:rsidRPr="00E372F6" w14:paraId="52BB4742" w14:textId="77777777" w:rsidTr="00D00759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4FF5D63C" w14:textId="77777777" w:rsidR="00542732" w:rsidRPr="00E372F6" w:rsidRDefault="00542732" w:rsidP="00D0075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252893FD" w14:textId="77777777" w:rsidR="00542732" w:rsidRPr="00E372F6" w:rsidRDefault="00542732" w:rsidP="00D0075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20C222BC" w14:textId="77777777" w:rsidR="00542732" w:rsidRPr="00E372F6" w:rsidRDefault="00542732" w:rsidP="00D0075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20/10/2017</w:t>
          </w:r>
        </w:p>
      </w:tc>
    </w:tr>
    <w:tr w:rsidR="00542732" w:rsidRPr="00E372F6" w14:paraId="544771A3" w14:textId="77777777" w:rsidTr="00D00759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75A99B52" w14:textId="77777777" w:rsidR="00542732" w:rsidRPr="00E372F6" w:rsidRDefault="00542732" w:rsidP="00D00759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06B88BA8" w14:textId="3191961B" w:rsidR="00542732" w:rsidRPr="00E372F6" w:rsidRDefault="00542732" w:rsidP="0054273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542732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EVALUACIÓN DE LOS DOCENTES OCASIONALES</w:t>
          </w:r>
          <w:r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</w:t>
          </w:r>
          <w:r w:rsidRPr="00542732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POR PARTE DEL CONSEJO DE FACULTAD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70D2710A" w14:textId="77777777" w:rsidR="00542732" w:rsidRPr="00E372F6" w:rsidRDefault="00542732" w:rsidP="00D00759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53DF4E5C" w14:textId="77777777" w:rsidR="00542732" w:rsidRPr="00E372F6" w:rsidRDefault="00542732" w:rsidP="00542732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38CDF896" w14:textId="77777777" w:rsidR="00542732" w:rsidRPr="00E372F6" w:rsidRDefault="00542732" w:rsidP="00542732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28B0E67" wp14:editId="4BB43898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EBFB61" w14:textId="77777777" w:rsidR="00542732" w:rsidRPr="007516D3" w:rsidRDefault="00542732" w:rsidP="005427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C-2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0E6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5BEBFB61" w14:textId="77777777" w:rsidR="00542732" w:rsidRPr="007516D3" w:rsidRDefault="00542732" w:rsidP="00542732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C-2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50C6722D" w14:textId="77777777" w:rsidR="00542732" w:rsidRPr="00E372F6" w:rsidRDefault="00542732" w:rsidP="00542732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68170076" w14:textId="77777777" w:rsidR="00542732" w:rsidRPr="00E372F6" w:rsidRDefault="00542732" w:rsidP="00542732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6C5595"/>
    <w:multiLevelType w:val="hybridMultilevel"/>
    <w:tmpl w:val="44F6036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8A0E9F"/>
    <w:multiLevelType w:val="hybridMultilevel"/>
    <w:tmpl w:val="CF8EFF9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385039">
    <w:abstractNumId w:val="0"/>
  </w:num>
  <w:num w:numId="2" w16cid:durableId="794912193">
    <w:abstractNumId w:val="1"/>
  </w:num>
  <w:num w:numId="3" w16cid:durableId="645431267">
    <w:abstractNumId w:val="3"/>
  </w:num>
  <w:num w:numId="4" w16cid:durableId="960766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F2B"/>
    <w:rsid w:val="000A7D7C"/>
    <w:rsid w:val="000B6533"/>
    <w:rsid w:val="000C7AA8"/>
    <w:rsid w:val="0029713F"/>
    <w:rsid w:val="003035CD"/>
    <w:rsid w:val="00387BA2"/>
    <w:rsid w:val="00433F2B"/>
    <w:rsid w:val="0047718C"/>
    <w:rsid w:val="0048333B"/>
    <w:rsid w:val="004A7B2A"/>
    <w:rsid w:val="0053197F"/>
    <w:rsid w:val="00532826"/>
    <w:rsid w:val="00542732"/>
    <w:rsid w:val="0056150C"/>
    <w:rsid w:val="005673AA"/>
    <w:rsid w:val="005B054F"/>
    <w:rsid w:val="006D24DF"/>
    <w:rsid w:val="00717185"/>
    <w:rsid w:val="00763C2A"/>
    <w:rsid w:val="00882FAD"/>
    <w:rsid w:val="0091642D"/>
    <w:rsid w:val="0093769B"/>
    <w:rsid w:val="009A1F65"/>
    <w:rsid w:val="009D24A3"/>
    <w:rsid w:val="009D796D"/>
    <w:rsid w:val="00B0525D"/>
    <w:rsid w:val="00B561E4"/>
    <w:rsid w:val="00CB513B"/>
    <w:rsid w:val="00D772F6"/>
    <w:rsid w:val="00EA6B52"/>
    <w:rsid w:val="00F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7C09C161"/>
  <w15:docId w15:val="{94C479C0-B702-4056-9D90-D27092F1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AA8"/>
  </w:style>
  <w:style w:type="paragraph" w:styleId="Piedepgina">
    <w:name w:val="footer"/>
    <w:basedOn w:val="Normal"/>
    <w:link w:val="PiedepginaCar"/>
    <w:uiPriority w:val="99"/>
    <w:unhideWhenUsed/>
    <w:rsid w:val="000C7A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AA8"/>
  </w:style>
  <w:style w:type="paragraph" w:styleId="Textodeglobo">
    <w:name w:val="Balloon Text"/>
    <w:basedOn w:val="Normal"/>
    <w:link w:val="TextodegloboCar"/>
    <w:uiPriority w:val="99"/>
    <w:semiHidden/>
    <w:unhideWhenUsed/>
    <w:rsid w:val="0056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3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7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cp:lastPrinted>2017-10-17T16:00:00Z</cp:lastPrinted>
  <dcterms:created xsi:type="dcterms:W3CDTF">2023-08-13T18:21:00Z</dcterms:created>
  <dcterms:modified xsi:type="dcterms:W3CDTF">2023-08-20T20:21:00Z</dcterms:modified>
</cp:coreProperties>
</file>