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42"/>
        <w:gridCol w:w="3401"/>
        <w:gridCol w:w="3285"/>
      </w:tblGrid>
      <w:tr w:rsidR="00EB39BD" w14:paraId="08ADA16C" w14:textId="77777777" w:rsidTr="00C93A8B">
        <w:tc>
          <w:tcPr>
            <w:tcW w:w="1825" w:type="pct"/>
            <w:vMerge w:val="restart"/>
          </w:tcPr>
          <w:p w14:paraId="58EF2B3A" w14:textId="77777777" w:rsidR="00EB39BD" w:rsidRPr="00EB39BD" w:rsidRDefault="00EB39BD" w:rsidP="00EB39BD">
            <w:pPr>
              <w:widowControl w:val="0"/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Sede: </w:t>
            </w:r>
          </w:p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428"/>
              <w:gridCol w:w="1369"/>
              <w:gridCol w:w="442"/>
            </w:tblGrid>
            <w:tr w:rsidR="00EB39BD" w14:paraId="3A1D30FA" w14:textId="77777777" w:rsidTr="00EB39BD">
              <w:tc>
                <w:tcPr>
                  <w:tcW w:w="1908" w:type="pct"/>
                  <w:tcBorders>
                    <w:right w:val="single" w:sz="4" w:space="0" w:color="595959" w:themeColor="text1" w:themeTint="A6"/>
                  </w:tcBorders>
                </w:tcPr>
                <w:p w14:paraId="6A5A3106" w14:textId="77777777" w:rsidR="00EB39BD" w:rsidRDefault="00EB39BD" w:rsidP="00EB39BD">
                  <w:pPr>
                    <w:widowControl w:val="0"/>
                    <w:spacing w:line="276" w:lineRule="auto"/>
                    <w:ind w:leftChars="0" w:left="0" w:firstLineChars="0" w:firstLine="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Barcelona</w:t>
                  </w:r>
                </w:p>
              </w:tc>
              <w:tc>
                <w:tcPr>
                  <w:tcW w:w="591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14:paraId="2117B508" w14:textId="77777777" w:rsidR="00EB39BD" w:rsidRDefault="00EB39BD" w:rsidP="00EB39BD">
                  <w:pPr>
                    <w:widowControl w:val="0"/>
                    <w:spacing w:line="276" w:lineRule="auto"/>
                    <w:ind w:leftChars="0" w:left="0" w:firstLineChars="0" w:firstLine="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pct"/>
                  <w:tcBorders>
                    <w:left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14:paraId="2588C56E" w14:textId="77777777" w:rsidR="00EB39BD" w:rsidRDefault="00EB39BD" w:rsidP="00EB39BD">
                  <w:pPr>
                    <w:widowControl w:val="0"/>
                    <w:spacing w:line="276" w:lineRule="auto"/>
                    <w:ind w:leftChars="0" w:left="0" w:firstLineChars="0" w:firstLine="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San Antonio</w:t>
                  </w:r>
                </w:p>
              </w:tc>
              <w:tc>
                <w:tcPr>
                  <w:tcW w:w="611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14:paraId="0B0AD86B" w14:textId="77777777" w:rsidR="00EB39BD" w:rsidRDefault="00EB39BD" w:rsidP="00EB39BD">
                  <w:pPr>
                    <w:widowControl w:val="0"/>
                    <w:spacing w:line="276" w:lineRule="auto"/>
                    <w:ind w:leftChars="0" w:left="0" w:firstLineChars="0" w:firstLine="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B39BD" w14:paraId="105DE47C" w14:textId="77777777" w:rsidTr="00EB39BD">
              <w:tc>
                <w:tcPr>
                  <w:tcW w:w="1908" w:type="pct"/>
                </w:tcPr>
                <w:p w14:paraId="0CECB1D4" w14:textId="77777777" w:rsidR="00EB39BD" w:rsidRDefault="00EB39BD" w:rsidP="00EB39BD">
                  <w:pPr>
                    <w:widowControl w:val="0"/>
                    <w:spacing w:line="160" w:lineRule="exact"/>
                    <w:ind w:leftChars="0" w:left="0" w:firstLineChars="0" w:firstLine="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</w:tcPr>
                <w:p w14:paraId="6F6EBEAC" w14:textId="77777777" w:rsidR="00EB39BD" w:rsidRDefault="00EB39BD" w:rsidP="00EB39BD">
                  <w:pPr>
                    <w:widowControl w:val="0"/>
                    <w:spacing w:line="80" w:lineRule="exact"/>
                    <w:ind w:leftChars="0" w:left="0" w:firstLineChars="0" w:firstLine="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pct"/>
                </w:tcPr>
                <w:p w14:paraId="0695B038" w14:textId="77777777" w:rsidR="00EB39BD" w:rsidRDefault="00EB39BD" w:rsidP="00EB39BD">
                  <w:pPr>
                    <w:widowControl w:val="0"/>
                    <w:spacing w:line="80" w:lineRule="exact"/>
                    <w:ind w:leftChars="0" w:left="0" w:firstLineChars="0" w:firstLine="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tcBorders>
                    <w:top w:val="single" w:sz="4" w:space="0" w:color="595959" w:themeColor="text1" w:themeTint="A6"/>
                  </w:tcBorders>
                </w:tcPr>
                <w:p w14:paraId="3795FED4" w14:textId="77777777" w:rsidR="00EB39BD" w:rsidRDefault="00EB39BD" w:rsidP="00EB39BD">
                  <w:pPr>
                    <w:widowControl w:val="0"/>
                    <w:spacing w:line="80" w:lineRule="exact"/>
                    <w:ind w:leftChars="0" w:left="0" w:firstLineChars="0" w:firstLine="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B39BD" w14:paraId="36345938" w14:textId="77777777" w:rsidTr="00EB39BD">
              <w:tc>
                <w:tcPr>
                  <w:tcW w:w="1908" w:type="pct"/>
                  <w:tcBorders>
                    <w:right w:val="single" w:sz="4" w:space="0" w:color="595959" w:themeColor="text1" w:themeTint="A6"/>
                  </w:tcBorders>
                </w:tcPr>
                <w:p w14:paraId="7D1317E0" w14:textId="77777777" w:rsidR="00EB39BD" w:rsidRDefault="00EB39BD" w:rsidP="00EB39BD">
                  <w:pPr>
                    <w:widowControl w:val="0"/>
                    <w:spacing w:line="276" w:lineRule="auto"/>
                    <w:ind w:leftChars="0" w:left="0" w:firstLineChars="0" w:firstLine="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Boquemonte</w:t>
                  </w:r>
                </w:p>
              </w:tc>
              <w:tc>
                <w:tcPr>
                  <w:tcW w:w="591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14:paraId="6087DA5E" w14:textId="77777777" w:rsidR="00EB39BD" w:rsidRDefault="00EB39BD" w:rsidP="00EB39BD">
                  <w:pPr>
                    <w:widowControl w:val="0"/>
                    <w:spacing w:line="276" w:lineRule="auto"/>
                    <w:ind w:leftChars="0" w:left="0" w:firstLineChars="0" w:firstLine="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pct"/>
                  <w:tcBorders>
                    <w:left w:val="single" w:sz="4" w:space="0" w:color="595959" w:themeColor="text1" w:themeTint="A6"/>
                  </w:tcBorders>
                </w:tcPr>
                <w:p w14:paraId="56D13ADD" w14:textId="77777777" w:rsidR="00EB39BD" w:rsidRDefault="00EB39BD" w:rsidP="00EB39BD">
                  <w:pPr>
                    <w:widowControl w:val="0"/>
                    <w:spacing w:line="276" w:lineRule="auto"/>
                    <w:ind w:leftChars="0" w:left="0" w:firstLineChars="0" w:firstLine="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14:paraId="33CC0DA6" w14:textId="77777777" w:rsidR="00EB39BD" w:rsidRDefault="00EB39BD" w:rsidP="00EB39BD">
                  <w:pPr>
                    <w:widowControl w:val="0"/>
                    <w:spacing w:line="276" w:lineRule="auto"/>
                    <w:ind w:leftChars="0" w:left="0" w:firstLineChars="0" w:firstLine="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14F90DD" w14:textId="77777777" w:rsidR="00EB39BD" w:rsidRDefault="00EB39BD" w:rsidP="00EB39BD">
            <w:pPr>
              <w:widowControl w:val="0"/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</w:tcPr>
          <w:p w14:paraId="347527C2" w14:textId="77777777" w:rsidR="00EB39BD" w:rsidRPr="00EB39BD" w:rsidRDefault="00EB39BD" w:rsidP="00EB39BD">
            <w:pPr>
              <w:widowControl w:val="0"/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Lugar:</w:t>
            </w:r>
          </w:p>
          <w:p w14:paraId="0D82FD2B" w14:textId="77777777" w:rsidR="00EB39BD" w:rsidRDefault="00EB39BD" w:rsidP="00EB39BD">
            <w:pPr>
              <w:widowControl w:val="0"/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pct"/>
          </w:tcPr>
          <w:p w14:paraId="75371D3B" w14:textId="77777777" w:rsidR="00EB39BD" w:rsidRPr="00EB39BD" w:rsidRDefault="00FE3B59" w:rsidP="00EB39BD">
            <w:pPr>
              <w:widowControl w:val="0"/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Facilitador</w:t>
            </w:r>
            <w:r w:rsidR="00EB39BD" w:rsidRPr="00EB39B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5E694CA1" w14:textId="77777777" w:rsidR="00EB39BD" w:rsidRDefault="00EB39BD" w:rsidP="00EB39BD">
            <w:pPr>
              <w:widowControl w:val="0"/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B39BD" w14:paraId="408E0D4F" w14:textId="77777777" w:rsidTr="00C93A8B">
        <w:tc>
          <w:tcPr>
            <w:tcW w:w="1825" w:type="pct"/>
            <w:vMerge/>
          </w:tcPr>
          <w:p w14:paraId="0816530D" w14:textId="77777777" w:rsidR="00EB39BD" w:rsidRDefault="00EB39BD" w:rsidP="00EB39BD">
            <w:pPr>
              <w:widowControl w:val="0"/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</w:tcPr>
          <w:p w14:paraId="5B7CD0A5" w14:textId="77777777" w:rsidR="00EB39BD" w:rsidRPr="00EB39BD" w:rsidRDefault="00EB39BD" w:rsidP="00EB39BD">
            <w:pPr>
              <w:widowControl w:val="0"/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Fecha:</w:t>
            </w:r>
          </w:p>
          <w:p w14:paraId="5E5D2940" w14:textId="77777777" w:rsidR="00EB39BD" w:rsidRDefault="00EB39BD" w:rsidP="00EB39BD">
            <w:pPr>
              <w:widowControl w:val="0"/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70457E3" w14:textId="77777777" w:rsidR="00EB39BD" w:rsidRPr="00EB39BD" w:rsidRDefault="00EB39BD" w:rsidP="00EB39BD">
            <w:pPr>
              <w:widowControl w:val="0"/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Hora:</w:t>
            </w:r>
          </w:p>
          <w:p w14:paraId="3CAC7EED" w14:textId="77777777" w:rsidR="00EB39BD" w:rsidRDefault="00EB39BD" w:rsidP="00EB39BD">
            <w:pPr>
              <w:widowControl w:val="0"/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4A166EB" w14:textId="77777777" w:rsidR="001E3F0C" w:rsidRPr="00EB39BD" w:rsidRDefault="001E3F0C" w:rsidP="009743A5">
      <w:pPr>
        <w:widowControl w:val="0"/>
        <w:spacing w:line="240" w:lineRule="auto"/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5"/>
        <w:tblW w:w="5000" w:type="pct"/>
        <w:jc w:val="center"/>
        <w:tblInd w:w="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00" w:firstRow="0" w:lastRow="0" w:firstColumn="0" w:lastColumn="0" w:noHBand="0" w:noVBand="0"/>
      </w:tblPr>
      <w:tblGrid>
        <w:gridCol w:w="4386"/>
        <w:gridCol w:w="2135"/>
        <w:gridCol w:w="2276"/>
        <w:gridCol w:w="1731"/>
      </w:tblGrid>
      <w:tr w:rsidR="001E3F0C" w:rsidRPr="00EB39BD" w14:paraId="1FD0D20E" w14:textId="77777777" w:rsidTr="00C93A8B">
        <w:trPr>
          <w:trHeight w:val="283"/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F60954" w14:textId="77777777" w:rsidR="001E3F0C" w:rsidRPr="00EB39BD" w:rsidRDefault="00D6371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sz w:val="20"/>
                <w:szCs w:val="20"/>
              </w:rPr>
              <w:t>CONVOCADOS/ASISTENTES</w:t>
            </w:r>
          </w:p>
        </w:tc>
      </w:tr>
      <w:tr w:rsidR="001E3F0C" w:rsidRPr="00EB39BD" w14:paraId="469DA74A" w14:textId="77777777" w:rsidTr="00C93A8B">
        <w:trPr>
          <w:jc w:val="center"/>
        </w:trPr>
        <w:tc>
          <w:tcPr>
            <w:tcW w:w="208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172433" w14:textId="77777777" w:rsidR="001E3F0C" w:rsidRPr="00EB39BD" w:rsidRDefault="00BA299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D48C72" w14:textId="77777777" w:rsidR="001E3F0C" w:rsidRPr="00EB39BD" w:rsidRDefault="00BA2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Programa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B39B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 Dependencia</w:t>
            </w:r>
          </w:p>
        </w:tc>
        <w:tc>
          <w:tcPr>
            <w:tcW w:w="108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1CDC0A" w14:textId="77777777" w:rsidR="001E3F0C" w:rsidRPr="00EB39BD" w:rsidRDefault="00BA2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Documento de </w:t>
            </w:r>
            <w:r w:rsidRPr="00EB39BD">
              <w:rPr>
                <w:rFonts w:ascii="Arial" w:eastAsia="Arial" w:hAnsi="Arial" w:cs="Arial"/>
                <w:b/>
                <w:sz w:val="20"/>
                <w:szCs w:val="20"/>
              </w:rPr>
              <w:t>identificación</w:t>
            </w:r>
          </w:p>
        </w:tc>
        <w:tc>
          <w:tcPr>
            <w:tcW w:w="8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323164" w14:textId="77777777" w:rsidR="001E3F0C" w:rsidRPr="00EB39BD" w:rsidRDefault="00BA299B" w:rsidP="00BA2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sz w:val="20"/>
                <w:szCs w:val="20"/>
              </w:rPr>
              <w:t>Código</w:t>
            </w:r>
          </w:p>
        </w:tc>
      </w:tr>
      <w:tr w:rsidR="001E3F0C" w:rsidRPr="00EB39BD" w14:paraId="6154D789" w14:textId="77777777" w:rsidTr="00C93A8B">
        <w:trPr>
          <w:trHeight w:val="227"/>
          <w:jc w:val="center"/>
        </w:trPr>
        <w:tc>
          <w:tcPr>
            <w:tcW w:w="208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27932F" w14:textId="77777777" w:rsidR="001E3F0C" w:rsidRPr="00EB39BD" w:rsidRDefault="001E3F0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46289F" w14:textId="77777777" w:rsidR="001E3F0C" w:rsidRPr="00EB39BD" w:rsidRDefault="001E3F0C" w:rsidP="00C17A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913E98" w14:textId="77777777" w:rsidR="001E3F0C" w:rsidRPr="00EB39BD" w:rsidRDefault="001E3F0C" w:rsidP="00C17A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1B172D" w14:textId="77777777" w:rsidR="001E3F0C" w:rsidRPr="00EB39BD" w:rsidRDefault="001E3F0C" w:rsidP="00C17A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3F0C" w:rsidRPr="00EB39BD" w14:paraId="7AD1E7F6" w14:textId="77777777" w:rsidTr="00C93A8B">
        <w:trPr>
          <w:trHeight w:val="227"/>
          <w:jc w:val="center"/>
        </w:trPr>
        <w:tc>
          <w:tcPr>
            <w:tcW w:w="208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DD99D5" w14:textId="77777777" w:rsidR="001E3F0C" w:rsidRPr="00EB39BD" w:rsidRDefault="001E3F0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634BE8" w14:textId="77777777" w:rsidR="001E3F0C" w:rsidRPr="00EB39BD" w:rsidRDefault="001E3F0C" w:rsidP="00C17A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63E0B8" w14:textId="77777777" w:rsidR="001E3F0C" w:rsidRPr="00EB39BD" w:rsidRDefault="001E3F0C" w:rsidP="00C17A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B0B9BA" w14:textId="77777777" w:rsidR="001E3F0C" w:rsidRPr="00EB39BD" w:rsidRDefault="001E3F0C" w:rsidP="00C17A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3F0C" w:rsidRPr="00EB39BD" w14:paraId="1ECE4E43" w14:textId="77777777" w:rsidTr="00C93A8B">
        <w:trPr>
          <w:trHeight w:val="227"/>
          <w:jc w:val="center"/>
        </w:trPr>
        <w:tc>
          <w:tcPr>
            <w:tcW w:w="208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BCCEF0" w14:textId="77777777" w:rsidR="001E3F0C" w:rsidRPr="00EB39BD" w:rsidRDefault="001E3F0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5BAFB8" w14:textId="77777777" w:rsidR="001E3F0C" w:rsidRPr="00EB39BD" w:rsidRDefault="001E3F0C" w:rsidP="00C17A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70FA37" w14:textId="77777777" w:rsidR="001E3F0C" w:rsidRPr="00EB39BD" w:rsidRDefault="001E3F0C" w:rsidP="00C17A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3BD7AF" w14:textId="77777777" w:rsidR="001E3F0C" w:rsidRPr="00EB39BD" w:rsidRDefault="001E3F0C" w:rsidP="00C17A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3F0C" w:rsidRPr="00EB39BD" w14:paraId="50B0AC28" w14:textId="77777777" w:rsidTr="00C93A8B">
        <w:trPr>
          <w:trHeight w:val="227"/>
          <w:jc w:val="center"/>
        </w:trPr>
        <w:tc>
          <w:tcPr>
            <w:tcW w:w="208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9D1337" w14:textId="77777777" w:rsidR="001E3F0C" w:rsidRPr="00EB39BD" w:rsidRDefault="001E3F0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F70BA3" w14:textId="77777777" w:rsidR="001E3F0C" w:rsidRPr="00EB39BD" w:rsidRDefault="001E3F0C" w:rsidP="00C17A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8619FF" w14:textId="77777777" w:rsidR="001E3F0C" w:rsidRPr="00EB39BD" w:rsidRDefault="001E3F0C" w:rsidP="00C17A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A024CE" w14:textId="77777777" w:rsidR="001E3F0C" w:rsidRPr="00EB39BD" w:rsidRDefault="001E3F0C" w:rsidP="00C17A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C952A6" w14:textId="77777777" w:rsidR="001E3F0C" w:rsidRPr="00EB39BD" w:rsidRDefault="001E3F0C" w:rsidP="009743A5">
      <w:pPr>
        <w:widowControl w:val="0"/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5000" w:type="pct"/>
        <w:tblInd w:w="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00" w:firstRow="0" w:lastRow="0" w:firstColumn="0" w:lastColumn="0" w:noHBand="0" w:noVBand="0"/>
      </w:tblPr>
      <w:tblGrid>
        <w:gridCol w:w="2251"/>
        <w:gridCol w:w="8277"/>
      </w:tblGrid>
      <w:tr w:rsidR="001E3F0C" w:rsidRPr="00EB39BD" w14:paraId="34910FC5" w14:textId="77777777" w:rsidTr="00C93A8B">
        <w:tc>
          <w:tcPr>
            <w:tcW w:w="1069" w:type="pct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747528" w14:textId="77777777" w:rsidR="001E3F0C" w:rsidRPr="00EB39BD" w:rsidRDefault="00D63717" w:rsidP="00974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sz w:val="20"/>
                <w:szCs w:val="20"/>
              </w:rPr>
              <w:t>TEMA A TRATAR:</w:t>
            </w:r>
          </w:p>
        </w:tc>
        <w:tc>
          <w:tcPr>
            <w:tcW w:w="3931" w:type="pct"/>
            <w:tcBorders>
              <w:lef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BF6AFB" w14:textId="77777777" w:rsidR="001E3F0C" w:rsidRDefault="001E3F0C" w:rsidP="00974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77E4CC" w14:textId="77777777" w:rsidR="009743A5" w:rsidRPr="00EB39BD" w:rsidRDefault="00974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3F0C" w:rsidRPr="00EB39BD" w14:paraId="528731F8" w14:textId="77777777" w:rsidTr="00C93A8B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16D21B" w14:textId="77777777" w:rsidR="001E3F0C" w:rsidRPr="00EB39BD" w:rsidRDefault="00D6371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sz w:val="20"/>
                <w:szCs w:val="20"/>
              </w:rPr>
              <w:t>RELATO DE LOS HECHOS</w:t>
            </w:r>
          </w:p>
        </w:tc>
      </w:tr>
      <w:tr w:rsidR="001E3F0C" w:rsidRPr="00EB39BD" w14:paraId="158756D3" w14:textId="77777777" w:rsidTr="00C93A8B">
        <w:trPr>
          <w:trHeight w:val="2445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794E0F8" w14:textId="77777777" w:rsidR="001E3F0C" w:rsidRPr="00EB39BD" w:rsidRDefault="001E3F0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3F0C" w:rsidRPr="00EB39BD" w14:paraId="0A1813AA" w14:textId="77777777" w:rsidTr="00C93A8B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1A9022" w14:textId="77777777" w:rsidR="001E3F0C" w:rsidRPr="00EB39BD" w:rsidRDefault="00D6371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sz w:val="20"/>
                <w:szCs w:val="20"/>
              </w:rPr>
              <w:t>COMPROMISO</w:t>
            </w:r>
          </w:p>
        </w:tc>
      </w:tr>
      <w:tr w:rsidR="001E3F0C" w:rsidRPr="00EB39BD" w14:paraId="027ED440" w14:textId="77777777" w:rsidTr="00C93A8B">
        <w:trPr>
          <w:trHeight w:val="2490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8B713C8" w14:textId="77777777" w:rsidR="001E3F0C" w:rsidRPr="00EB39BD" w:rsidRDefault="001E3F0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6A140A3" w14:textId="77777777" w:rsidR="001E3F0C" w:rsidRPr="00EB39BD" w:rsidRDefault="001E3F0C" w:rsidP="009743A5">
      <w:pPr>
        <w:widowControl w:val="0"/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5000" w:type="pct"/>
        <w:tblInd w:w="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00" w:firstRow="0" w:lastRow="0" w:firstColumn="0" w:lastColumn="0" w:noHBand="0" w:noVBand="0"/>
      </w:tblPr>
      <w:tblGrid>
        <w:gridCol w:w="6993"/>
        <w:gridCol w:w="3535"/>
      </w:tblGrid>
      <w:tr w:rsidR="001E3F0C" w:rsidRPr="00EB39BD" w14:paraId="54AB0278" w14:textId="77777777" w:rsidTr="00C93A8B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399F90" w14:textId="77777777" w:rsidR="001E3F0C" w:rsidRPr="00EB39BD" w:rsidRDefault="00D6371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sz w:val="20"/>
                <w:szCs w:val="20"/>
              </w:rPr>
              <w:t>FIRMAS DE LAS PARTES</w:t>
            </w:r>
          </w:p>
        </w:tc>
      </w:tr>
      <w:tr w:rsidR="001E3F0C" w:rsidRPr="00EB39BD" w14:paraId="0FCBF357" w14:textId="77777777" w:rsidTr="00C93A8B">
        <w:trPr>
          <w:trHeight w:val="283"/>
        </w:trPr>
        <w:tc>
          <w:tcPr>
            <w:tcW w:w="33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8AA76A" w14:textId="77777777" w:rsidR="001E3F0C" w:rsidRPr="00EB39BD" w:rsidRDefault="00BA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4545549D" w14:textId="77777777" w:rsidR="001E3F0C" w:rsidRPr="00EB39BD" w:rsidRDefault="00BA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39B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1E3F0C" w:rsidRPr="00EB39BD" w14:paraId="11202B1D" w14:textId="77777777" w:rsidTr="00C93A8B">
        <w:trPr>
          <w:trHeight w:val="227"/>
        </w:trPr>
        <w:tc>
          <w:tcPr>
            <w:tcW w:w="3321" w:type="pct"/>
            <w:shd w:val="clear" w:color="auto" w:fill="auto"/>
            <w:tcMar>
              <w:top w:w="28" w:type="dxa"/>
              <w:bottom w:w="28" w:type="dxa"/>
            </w:tcMar>
          </w:tcPr>
          <w:p w14:paraId="1E42FE17" w14:textId="77777777" w:rsidR="001E3F0C" w:rsidRPr="00EB39BD" w:rsidRDefault="001E3F0C" w:rsidP="00C17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shd w:val="clear" w:color="auto" w:fill="auto"/>
          </w:tcPr>
          <w:p w14:paraId="0B1A75A6" w14:textId="77777777" w:rsidR="001E3F0C" w:rsidRPr="00EB39BD" w:rsidRDefault="001E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E3F0C" w:rsidRPr="00EB39BD" w14:paraId="13B73FEF" w14:textId="77777777" w:rsidTr="00C93A8B">
        <w:trPr>
          <w:trHeight w:val="227"/>
        </w:trPr>
        <w:tc>
          <w:tcPr>
            <w:tcW w:w="3321" w:type="pct"/>
            <w:shd w:val="clear" w:color="auto" w:fill="auto"/>
            <w:tcMar>
              <w:top w:w="28" w:type="dxa"/>
              <w:bottom w:w="28" w:type="dxa"/>
            </w:tcMar>
          </w:tcPr>
          <w:p w14:paraId="1A22A7CB" w14:textId="77777777" w:rsidR="001E3F0C" w:rsidRPr="00EB39BD" w:rsidRDefault="001E3F0C" w:rsidP="00C17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shd w:val="clear" w:color="auto" w:fill="auto"/>
          </w:tcPr>
          <w:p w14:paraId="3E8BC953" w14:textId="77777777" w:rsidR="001E3F0C" w:rsidRPr="00EB39BD" w:rsidRDefault="001E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E3F0C" w:rsidRPr="00EB39BD" w14:paraId="5AE73DCE" w14:textId="77777777" w:rsidTr="00C93A8B">
        <w:trPr>
          <w:trHeight w:val="227"/>
        </w:trPr>
        <w:tc>
          <w:tcPr>
            <w:tcW w:w="3321" w:type="pct"/>
            <w:shd w:val="clear" w:color="auto" w:fill="auto"/>
            <w:tcMar>
              <w:top w:w="28" w:type="dxa"/>
              <w:bottom w:w="28" w:type="dxa"/>
            </w:tcMar>
          </w:tcPr>
          <w:p w14:paraId="781C71F0" w14:textId="77777777" w:rsidR="001E3F0C" w:rsidRPr="00EB39BD" w:rsidRDefault="001E3F0C" w:rsidP="00C17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shd w:val="clear" w:color="auto" w:fill="auto"/>
          </w:tcPr>
          <w:p w14:paraId="764BF447" w14:textId="77777777" w:rsidR="001E3F0C" w:rsidRPr="00EB39BD" w:rsidRDefault="001E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E3F0C" w:rsidRPr="00EB39BD" w14:paraId="45D9AA0B" w14:textId="77777777" w:rsidTr="00C93A8B">
        <w:trPr>
          <w:trHeight w:val="227"/>
        </w:trPr>
        <w:tc>
          <w:tcPr>
            <w:tcW w:w="3321" w:type="pct"/>
            <w:shd w:val="clear" w:color="auto" w:fill="auto"/>
            <w:tcMar>
              <w:top w:w="28" w:type="dxa"/>
              <w:bottom w:w="28" w:type="dxa"/>
            </w:tcMar>
          </w:tcPr>
          <w:p w14:paraId="743AE4F8" w14:textId="77777777" w:rsidR="001E3F0C" w:rsidRPr="00EB39BD" w:rsidRDefault="001E3F0C" w:rsidP="00C17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shd w:val="clear" w:color="auto" w:fill="auto"/>
          </w:tcPr>
          <w:p w14:paraId="126EF5D5" w14:textId="77777777" w:rsidR="001E3F0C" w:rsidRPr="00EB39BD" w:rsidRDefault="001E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A5D54A4" w14:textId="77777777" w:rsidR="001E3F0C" w:rsidRPr="00EB39BD" w:rsidRDefault="001E3F0C" w:rsidP="001E3F0C">
      <w:pPr>
        <w:widowControl w:val="0"/>
        <w:spacing w:line="20" w:lineRule="auto"/>
        <w:ind w:left="0" w:hanging="2"/>
        <w:rPr>
          <w:rFonts w:ascii="Arial" w:eastAsia="Arial" w:hAnsi="Arial" w:cs="Arial"/>
          <w:sz w:val="20"/>
          <w:szCs w:val="20"/>
        </w:rPr>
      </w:pPr>
    </w:p>
    <w:sectPr w:rsidR="001E3F0C" w:rsidRPr="00EB39BD" w:rsidSect="00463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851" w:bottom="851" w:left="851" w:header="68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8982" w14:textId="77777777" w:rsidR="00136752" w:rsidRDefault="00136752" w:rsidP="00EB39BD">
      <w:pPr>
        <w:spacing w:line="240" w:lineRule="auto"/>
        <w:ind w:left="0" w:hanging="2"/>
      </w:pPr>
      <w:r>
        <w:separator/>
      </w:r>
    </w:p>
  </w:endnote>
  <w:endnote w:type="continuationSeparator" w:id="0">
    <w:p w14:paraId="079279DE" w14:textId="77777777" w:rsidR="00136752" w:rsidRDefault="00136752" w:rsidP="00EB39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F191" w14:textId="77777777" w:rsidR="001E3F0C" w:rsidRDefault="001E3F0C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DD17" w14:textId="77777777" w:rsidR="001E3F0C" w:rsidRDefault="001E3F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DAE3" w14:textId="77777777" w:rsidR="001E3F0C" w:rsidRDefault="001E3F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FFF3" w14:textId="77777777" w:rsidR="00136752" w:rsidRDefault="00136752" w:rsidP="00EB39BD">
      <w:pPr>
        <w:spacing w:line="240" w:lineRule="auto"/>
        <w:ind w:left="0" w:hanging="2"/>
      </w:pPr>
      <w:r>
        <w:separator/>
      </w:r>
    </w:p>
  </w:footnote>
  <w:footnote w:type="continuationSeparator" w:id="0">
    <w:p w14:paraId="2CA357AD" w14:textId="77777777" w:rsidR="00136752" w:rsidRDefault="00136752" w:rsidP="00EB39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4867" w14:textId="77777777" w:rsidR="001E3F0C" w:rsidRDefault="001E3F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5000" w:type="pct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00" w:firstRow="0" w:lastRow="0" w:firstColumn="0" w:lastColumn="0" w:noHBand="0" w:noVBand="1"/>
    </w:tblPr>
    <w:tblGrid>
      <w:gridCol w:w="2603"/>
      <w:gridCol w:w="2042"/>
      <w:gridCol w:w="1197"/>
      <w:gridCol w:w="3292"/>
      <w:gridCol w:w="1394"/>
    </w:tblGrid>
    <w:tr w:rsidR="001E3F0C" w14:paraId="139364BB" w14:textId="77777777" w:rsidTr="00976280">
      <w:trPr>
        <w:trHeight w:val="283"/>
        <w:jc w:val="center"/>
      </w:trPr>
      <w:tc>
        <w:tcPr>
          <w:tcW w:w="1231" w:type="pct"/>
          <w:vMerge w:val="restart"/>
          <w:vAlign w:val="center"/>
        </w:tcPr>
        <w:p w14:paraId="39D400D7" w14:textId="77777777" w:rsidR="001E3F0C" w:rsidRDefault="00D63717" w:rsidP="00EB39BD">
          <w:pPr>
            <w:widowControl w:val="0"/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1493568D" wp14:editId="736C225B">
                <wp:extent cx="1508125" cy="48260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125" cy="48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9" w:type="pct"/>
          <w:gridSpan w:val="4"/>
          <w:vAlign w:val="center"/>
        </w:tcPr>
        <w:p w14:paraId="1530FE2B" w14:textId="77777777" w:rsidR="00CA1A06" w:rsidRPr="00C93A8B" w:rsidRDefault="00D63717" w:rsidP="00C93A8B">
          <w:pPr>
            <w:widowControl w:val="0"/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 w:rsidRPr="00CA1A06">
            <w:rPr>
              <w:rFonts w:ascii="Arial" w:eastAsia="Arial" w:hAnsi="Arial" w:cs="Arial"/>
              <w:b/>
              <w:sz w:val="22"/>
              <w:szCs w:val="22"/>
            </w:rPr>
            <w:t>PROCESO DE BIENESTAR INSTITUCIONAL</w:t>
          </w:r>
        </w:p>
      </w:tc>
    </w:tr>
    <w:tr w:rsidR="001E3F0C" w14:paraId="3CFE39DB" w14:textId="77777777" w:rsidTr="00976280">
      <w:trPr>
        <w:trHeight w:val="283"/>
        <w:jc w:val="center"/>
      </w:trPr>
      <w:tc>
        <w:tcPr>
          <w:tcW w:w="1231" w:type="pct"/>
          <w:vMerge/>
          <w:vAlign w:val="center"/>
        </w:tcPr>
        <w:p w14:paraId="188C1AC0" w14:textId="77777777" w:rsidR="001E3F0C" w:rsidRDefault="001E3F0C" w:rsidP="00EB39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3769" w:type="pct"/>
          <w:gridSpan w:val="4"/>
          <w:vAlign w:val="center"/>
        </w:tcPr>
        <w:p w14:paraId="51EAEFCC" w14:textId="77777777" w:rsidR="001E3F0C" w:rsidRDefault="00D63717" w:rsidP="00C93A8B">
          <w:pPr>
            <w:widowControl w:val="0"/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PACTO PEDAGÓGICO O ALTERNATIVO</w:t>
          </w:r>
        </w:p>
      </w:tc>
    </w:tr>
    <w:tr w:rsidR="001E3F0C" w14:paraId="5DD4E3AD" w14:textId="77777777" w:rsidTr="00976280">
      <w:trPr>
        <w:trHeight w:val="283"/>
        <w:jc w:val="center"/>
      </w:trPr>
      <w:tc>
        <w:tcPr>
          <w:tcW w:w="1231" w:type="pct"/>
          <w:vMerge/>
          <w:vAlign w:val="center"/>
        </w:tcPr>
        <w:p w14:paraId="7FFE4ABD" w14:textId="77777777" w:rsidR="001E3F0C" w:rsidRDefault="001E3F0C" w:rsidP="00EB39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b/>
              <w:sz w:val="20"/>
              <w:szCs w:val="20"/>
              <w:highlight w:val="yellow"/>
            </w:rPr>
          </w:pPr>
        </w:p>
      </w:tc>
      <w:tc>
        <w:tcPr>
          <w:tcW w:w="971" w:type="pct"/>
          <w:tcMar>
            <w:left w:w="57" w:type="dxa"/>
            <w:right w:w="57" w:type="dxa"/>
          </w:tcMar>
          <w:vAlign w:val="center"/>
        </w:tcPr>
        <w:p w14:paraId="5986401A" w14:textId="77777777" w:rsidR="001E3F0C" w:rsidRDefault="00D63717" w:rsidP="00EB39BD">
          <w:pPr>
            <w:widowControl w:val="0"/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i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FO-BIN-24</w:t>
          </w:r>
        </w:p>
      </w:tc>
      <w:tc>
        <w:tcPr>
          <w:tcW w:w="570" w:type="pct"/>
          <w:tcMar>
            <w:left w:w="57" w:type="dxa"/>
            <w:right w:w="57" w:type="dxa"/>
          </w:tcMar>
          <w:vAlign w:val="center"/>
        </w:tcPr>
        <w:p w14:paraId="0E5600A3" w14:textId="77777777" w:rsidR="001E3F0C" w:rsidRDefault="00D63717" w:rsidP="00C93A8B">
          <w:pPr>
            <w:widowControl w:val="0"/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Versión: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0</w:t>
          </w:r>
          <w:r w:rsidR="00C93A8B">
            <w:rPr>
              <w:rFonts w:ascii="Arial" w:eastAsia="Arial" w:hAnsi="Arial" w:cs="Arial"/>
              <w:i/>
              <w:sz w:val="18"/>
              <w:szCs w:val="18"/>
            </w:rPr>
            <w:t>4</w:t>
          </w:r>
        </w:p>
      </w:tc>
      <w:tc>
        <w:tcPr>
          <w:tcW w:w="1565" w:type="pct"/>
          <w:tcMar>
            <w:left w:w="57" w:type="dxa"/>
            <w:right w:w="57" w:type="dxa"/>
          </w:tcMar>
          <w:vAlign w:val="center"/>
        </w:tcPr>
        <w:p w14:paraId="146322DE" w14:textId="77777777" w:rsidR="001E3F0C" w:rsidRDefault="00D63717" w:rsidP="00EB39BD">
          <w:pPr>
            <w:widowControl w:val="0"/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i/>
              <w:sz w:val="18"/>
              <w:szCs w:val="18"/>
            </w:rPr>
          </w:pPr>
          <w:r w:rsidRPr="00EB39BD"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 w:rsidRPr="00EB39BD"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 w:rsidR="00E17748" w:rsidRPr="00E17748">
            <w:rPr>
              <w:rFonts w:ascii="Arial" w:eastAsia="Arial" w:hAnsi="Arial" w:cs="Arial"/>
              <w:i/>
              <w:sz w:val="18"/>
              <w:szCs w:val="18"/>
            </w:rPr>
            <w:t>15/03</w:t>
          </w:r>
          <w:r w:rsidR="00C93A8B" w:rsidRPr="00E17748">
            <w:rPr>
              <w:rFonts w:ascii="Arial" w:eastAsia="Arial" w:hAnsi="Arial" w:cs="Arial"/>
              <w:i/>
              <w:sz w:val="18"/>
              <w:szCs w:val="18"/>
            </w:rPr>
            <w:t>/2023</w:t>
          </w:r>
        </w:p>
      </w:tc>
      <w:tc>
        <w:tcPr>
          <w:tcW w:w="664" w:type="pct"/>
          <w:tcMar>
            <w:left w:w="57" w:type="dxa"/>
            <w:right w:w="57" w:type="dxa"/>
          </w:tcMar>
          <w:vAlign w:val="center"/>
        </w:tcPr>
        <w:p w14:paraId="3A3D5439" w14:textId="77777777" w:rsidR="001E3F0C" w:rsidRDefault="00D63717" w:rsidP="00EB39BD">
          <w:pPr>
            <w:widowControl w:val="0"/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i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E17748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E17748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14:paraId="4B2F3CF0" w14:textId="77777777" w:rsidR="001E3F0C" w:rsidRDefault="001E3F0C" w:rsidP="00C93A8B">
    <w:pPr>
      <w:spacing w:line="60" w:lineRule="exact"/>
      <w:ind w:left="0" w:hanging="2"/>
      <w:rPr>
        <w:rFonts w:ascii="Arial" w:eastAsia="Arial" w:hAnsi="Arial" w:cs="Arial"/>
        <w:sz w:val="18"/>
        <w:szCs w:val="18"/>
      </w:rPr>
    </w:pPr>
    <w:bookmarkStart w:id="1" w:name="bookmark=id.gjdgxs" w:colFirst="0" w:colLast="0"/>
    <w:bookmarkEnd w:id="1"/>
  </w:p>
  <w:p w14:paraId="6E419BE6" w14:textId="77777777" w:rsidR="00C93A8B" w:rsidRDefault="00C93A8B" w:rsidP="00C93A8B">
    <w:pPr>
      <w:ind w:left="0" w:hanging="2"/>
      <w:jc w:val="center"/>
      <w:rPr>
        <w:rFonts w:ascii="Arial" w:eastAsia="Arial" w:hAnsi="Arial" w:cs="Arial"/>
        <w:sz w:val="18"/>
        <w:szCs w:val="18"/>
      </w:rPr>
    </w:pPr>
    <w:r w:rsidRPr="00C93A8B">
      <w:rPr>
        <w:rFonts w:ascii="Arial" w:eastAsia="Arial" w:hAnsi="Arial" w:cs="Arial"/>
        <w:b/>
        <w:sz w:val="20"/>
        <w:szCs w:val="20"/>
      </w:rPr>
      <w:t>ÁREA DE DESARROLLO HUMANO Y PERMANENCIA</w:t>
    </w:r>
  </w:p>
  <w:p w14:paraId="6606C927" w14:textId="77777777" w:rsidR="00C93A8B" w:rsidRDefault="00C93A8B" w:rsidP="00C93A8B">
    <w:pPr>
      <w:spacing w:line="60" w:lineRule="exact"/>
      <w:ind w:left="0" w:hanging="2"/>
      <w:rPr>
        <w:rFonts w:ascii="Arial" w:eastAsia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590B" w14:textId="77777777" w:rsidR="001E3F0C" w:rsidRDefault="001E3F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0C"/>
    <w:rsid w:val="00055924"/>
    <w:rsid w:val="00136752"/>
    <w:rsid w:val="001E3F0C"/>
    <w:rsid w:val="00230CA9"/>
    <w:rsid w:val="003419DE"/>
    <w:rsid w:val="0044014A"/>
    <w:rsid w:val="00442875"/>
    <w:rsid w:val="00463E9C"/>
    <w:rsid w:val="00575D3D"/>
    <w:rsid w:val="006A1685"/>
    <w:rsid w:val="007800AB"/>
    <w:rsid w:val="00803F5F"/>
    <w:rsid w:val="00910757"/>
    <w:rsid w:val="009743A5"/>
    <w:rsid w:val="00976280"/>
    <w:rsid w:val="00B23C21"/>
    <w:rsid w:val="00BA299B"/>
    <w:rsid w:val="00BC0DBE"/>
    <w:rsid w:val="00C17AC0"/>
    <w:rsid w:val="00C93A8B"/>
    <w:rsid w:val="00CA1A06"/>
    <w:rsid w:val="00CF6390"/>
    <w:rsid w:val="00D63717"/>
    <w:rsid w:val="00DF1BDF"/>
    <w:rsid w:val="00E17748"/>
    <w:rsid w:val="00EB39BD"/>
    <w:rsid w:val="00F73A7E"/>
    <w:rsid w:val="00FE3B59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86D5A4"/>
  <w15:docId w15:val="{D21D47AE-25CA-4678-826F-2C681AB3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rFonts w:ascii="Courier New" w:hAnsi="Courier New"/>
      <w:szCs w:val="20"/>
      <w:lang w:val="es-MX"/>
    </w:rPr>
  </w:style>
  <w:style w:type="paragraph" w:styleId="Ttulo2">
    <w:name w:val="heading 2"/>
    <w:basedOn w:val="Normal"/>
    <w:next w:val="Normal"/>
    <w:pPr>
      <w:keepNext/>
      <w:tabs>
        <w:tab w:val="left" w:pos="-284"/>
      </w:tabs>
      <w:ind w:firstLine="213"/>
      <w:jc w:val="center"/>
      <w:outlineLvl w:val="1"/>
    </w:pPr>
    <w:rPr>
      <w:rFonts w:ascii="Arial" w:hAnsi="Arial" w:cs="Arial"/>
      <w:b/>
      <w:color w:val="C0C0C0"/>
      <w:sz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widowControl w:val="0"/>
      <w:spacing w:line="480" w:lineRule="auto"/>
      <w:jc w:val="center"/>
      <w:outlineLvl w:val="3"/>
    </w:pPr>
    <w:rPr>
      <w:b/>
      <w:sz w:val="20"/>
      <w:szCs w:val="20"/>
      <w:lang w:val="es-E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pPr>
      <w:ind w:left="-709"/>
    </w:pPr>
    <w:rPr>
      <w:rFonts w:ascii="Arial" w:hAnsi="Arial" w:cs="Arial"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Ttulo4Car">
    <w:name w:val="Título 4 Car"/>
    <w:rPr>
      <w:b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08"/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7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ED3"/>
    <w:rPr>
      <w:rFonts w:ascii="Tahoma" w:hAnsi="Tahoma" w:cs="Tahoma"/>
      <w:position w:val="-1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012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2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277"/>
    <w:rPr>
      <w:position w:val="-1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2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277"/>
    <w:rPr>
      <w:b/>
      <w:bCs/>
      <w:position w:val="-1"/>
      <w:sz w:val="20"/>
      <w:szCs w:val="20"/>
      <w:lang w:eastAsia="es-ES"/>
    </w:rPr>
  </w:style>
  <w:style w:type="table" w:customStyle="1" w:styleId="a4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9lgxuw4wkM0BaNCRDJEUsvbGPg==">AMUW2mWHIlseLcDVXwvrqxXomWbjUCAXDUfWdyZSuHDcjbvlFg4UcFg2DI5t06H/dH/eqYLtQkUQVPG/aHvNiQjXy9YmvYHEWPioMKRoA+Et7QBqMxGPOtRZKyGrIe0P6kD965fhsfk0jut6QWyledKt6X28Gnh9qvXm9ZMAJ99e/oopBVwzk+3JK94RNez43HOh8dYG3XStGETrqYU3xLRVxQJ0DUCffIIehAjV3BGOriBx+Wep7YYMFB2W5E6WIbE5vEj+XNmCm3fb4uzsK444e6qA3EpD384KWhvJIejT6XN72vV0LEvnEn7zpXSXwjstZZnh36LM0aJTa03nu/UceMC30QR9N9SIFZsRr1g11tKcZ0xWr3JSc6piT58WymwEPnng9Ta/V7AQJ4f/mWWCTPLjeQjRq883xO1GO4n1t3IqFrr7eFiijhVX+Mz/pxtJ+mPugmfOGhq+jgYgN2AsEiysvLkO17sdq4slE8m7iL+hTaQ496qeEIZmSLssMz2vpfuqC5aI2Nua57GKAdCaqRM8rtEa9HoVepP28p5ofEeuxpVvv3jzENgvDhqGprgcDiiX5jG7a78oBBb7BOZKNtVNz72aV9hqPN8EDP8qJCQa/CilLG4qBXYSWzrgXa9UWilyyI2oSKoO9MOQ/JV5kFV07LZn4UvZKrq11BDlSmhP9buZP1Ni41cmFQ5Hmuk6SAhZdzHwx22rutknojRsg3TdvLQAflSefTZ/Yilb+273dpd7dLFd5ZSJxZUCpS+R3clM3LRNdAA5TlLhOeBoFqRBRJyrMt7CMPqbFnf4nugUckOnuOgDQFU5b1N6PmFZHSxexg2+ZX+/R9PqdC69Bhr8FCVnobEoT+PF1LujLjYptqhDw7dKlU2cRE92vnnjsAuvnVsxMhAx3uj3qn5BYZGj6bsC2Dvq8QcvLqX8iS5I0ZLx6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Alejandra.Huertas</dc:creator>
  <cp:lastModifiedBy>RAFAEL ARMANDO ROMERO LOPEZ</cp:lastModifiedBy>
  <cp:revision>2</cp:revision>
  <dcterms:created xsi:type="dcterms:W3CDTF">2023-07-26T01:18:00Z</dcterms:created>
  <dcterms:modified xsi:type="dcterms:W3CDTF">2023-07-26T01:18:00Z</dcterms:modified>
</cp:coreProperties>
</file>